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FC" w:rsidRPr="00CC4FFC" w:rsidRDefault="00CC4FFC" w:rsidP="00CC4FFC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C4FFC">
        <w:rPr>
          <w:rFonts w:ascii="Times New Roman" w:eastAsia="Times New Roman" w:hAnsi="Times New Roman" w:cs="Times New Roman"/>
          <w:b/>
          <w:sz w:val="36"/>
          <w:szCs w:val="24"/>
        </w:rPr>
        <w:t>ЯГОДНИНСКИЙ МУНИЦИПАЛЬНЫЙ РАЙОН</w:t>
      </w:r>
      <w:r w:rsidR="007B5B68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CC4FFC" w:rsidRPr="00CC4FFC" w:rsidRDefault="00CC4FFC" w:rsidP="00CC4FFC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4FFC" w:rsidRPr="00CC4FFC" w:rsidRDefault="00CC4FFC" w:rsidP="00CC4FFC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FFC">
        <w:rPr>
          <w:rFonts w:ascii="Times New Roman" w:eastAsia="Times New Roman" w:hAnsi="Times New Roman" w:cs="Times New Roman"/>
          <w:sz w:val="28"/>
          <w:szCs w:val="28"/>
        </w:rPr>
        <w:t>МЕЖВЕДОМСТВЕННЫЙ КООРДИНАЦИОННЫЙ СОВЕТ ПО ПРОФИЛАКТИКЕ СОЦИАЛЬНОГО СИРОТСТВА И ЗАЩИТЕ ПРАВ ДЕТЕЙ, ОСТАВШИХСЯ БЕЗ ПОПЕЧЕНИЯ РОДИТЕЛЕЙ</w:t>
      </w:r>
    </w:p>
    <w:p w:rsidR="00CC4FFC" w:rsidRPr="00CC4FFC" w:rsidRDefault="00CC4FFC" w:rsidP="00CC4FFC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B5B68" w:rsidRDefault="007B5B68" w:rsidP="00CC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FFC" w:rsidRPr="00CC4FFC" w:rsidRDefault="00CC4FFC" w:rsidP="00CC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CC4FFC" w:rsidRPr="00CC4FFC" w:rsidRDefault="00CC4FFC" w:rsidP="00CC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Межведомственного совета по профилактике социального сиротства и защите прав детей, оставшихся без попечения родителей, Ягоднинского района</w:t>
      </w:r>
    </w:p>
    <w:p w:rsidR="00CC4FFC" w:rsidRPr="00CC4FFC" w:rsidRDefault="00CC4FFC" w:rsidP="00CC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2E6F7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Межведомственного совета:</w:t>
      </w: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разработка и формирование нормативной правовой базы по защите прав и интересов несовершеннолетних;</w:t>
      </w: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организация форм семейного устройства детей-сирот и детей, оставшихся без попечения родителей;</w:t>
      </w: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оказание социально-правовой помощи опекунам и подопечным</w:t>
      </w:r>
    </w:p>
    <w:p w:rsid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рассмотрение спорных вопросов жизнедеятельности несовершеннолетних, нуждающихся в помощи государства</w:t>
      </w:r>
    </w:p>
    <w:p w:rsidR="000231E8" w:rsidRPr="00CC4FFC" w:rsidRDefault="000231E8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2052"/>
      </w:tblGrid>
      <w:tr w:rsidR="00CC4FFC" w:rsidRPr="00CC4FFC" w:rsidTr="00CC4FFC">
        <w:trPr>
          <w:trHeight w:val="220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201</w:t>
            </w:r>
            <w:r w:rsidR="00DB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C4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года</w:t>
            </w:r>
          </w:p>
          <w:p w:rsidR="00201570" w:rsidRPr="00CC4FFC" w:rsidRDefault="0020157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Pr="00CC4FFC" w:rsidRDefault="00CC4FFC" w:rsidP="00527121">
            <w:pPr>
              <w:tabs>
                <w:tab w:val="num" w:pos="72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органов опеки и попечительства управления образованием по защите прав и интересов несовершеннолетних  в 201</w:t>
            </w:r>
            <w:r w:rsidR="00DB52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C4FFC" w:rsidRPr="00CC4FFC" w:rsidRDefault="00CC4FFC" w:rsidP="00527121">
            <w:pPr>
              <w:tabs>
                <w:tab w:val="num" w:pos="72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CC4FFC" w:rsidP="0052712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2.  Об утверждении плана и состава Межведомственного совета на 201</w:t>
            </w:r>
            <w:r w:rsidR="00DB52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4FFC" w:rsidRPr="00CC4FFC" w:rsidRDefault="00CC4FFC" w:rsidP="0052712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393" w:rsidRPr="00D1075A" w:rsidRDefault="009E6393" w:rsidP="009E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районного Фонда «Мама» по оказанию помощи детям, оставшимся без попечения родителей, семьям с детьми-инвалидами</w:t>
            </w:r>
          </w:p>
          <w:p w:rsidR="00201570" w:rsidRDefault="00201570" w:rsidP="00527121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70" w:rsidRPr="00CC4FFC" w:rsidRDefault="00201570" w:rsidP="00527121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Отчёт опекунской семьи</w:t>
            </w:r>
            <w:r w:rsid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70" w:rsidRPr="00CC4FFC" w:rsidRDefault="0020157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CC4FFC" w:rsidP="00527121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C4FFC" w:rsidRP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4F4B01" w:rsidP="00527121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Харланович О.</w:t>
            </w:r>
            <w:r w:rsidR="00CC4FFC"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  <w:p w:rsidR="00CC4FFC" w:rsidRPr="00CC4FFC" w:rsidRDefault="00CC4FFC" w:rsidP="00527121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393" w:rsidRDefault="004F4B01" w:rsidP="009E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Тренкеншу Н.</w:t>
            </w:r>
            <w:r w:rsidR="009E639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CC4FFC" w:rsidRDefault="00CC4FFC" w:rsidP="00527121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70" w:rsidRDefault="00201570" w:rsidP="00527121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4F4B01" w:rsidP="00527121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</w:t>
            </w:r>
            <w:r w:rsid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C4FFC" w:rsidRPr="00CC4FFC" w:rsidTr="00CC4FFC">
        <w:trPr>
          <w:trHeight w:val="180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527121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</w:t>
            </w:r>
            <w:r w:rsidR="00201570" w:rsidRPr="0052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2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01570" w:rsidRPr="00527121" w:rsidRDefault="0020157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63405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защите прав и законных интересов несовершеннолетних, находящихся в учреждениях с круглосуточным пребыванием</w:t>
            </w:r>
          </w:p>
          <w:p w:rsidR="003311D0" w:rsidRPr="00527121" w:rsidRDefault="003311D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E62861" w:rsidRDefault="00CC4FFC" w:rsidP="00527121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E2B41"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многодетных и малообеспеченных семей, состоящих на учёте, с целью профилактик</w:t>
            </w:r>
            <w:r w:rsidR="007B5B46"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>и жестокого обращения с детьми</w:t>
            </w:r>
          </w:p>
          <w:p w:rsidR="007B5B46" w:rsidRPr="00E62861" w:rsidRDefault="007B5B46" w:rsidP="00527121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45A" w:rsidRPr="00E62861" w:rsidRDefault="00CC4FFC" w:rsidP="005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27121"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C236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выявлению, организации обучения и психолого-педагогическому сопровождению детей, обучавшихся по отдельным образовательным программам</w:t>
            </w:r>
          </w:p>
          <w:p w:rsidR="000F645A" w:rsidRPr="00E62861" w:rsidRDefault="000F645A" w:rsidP="005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527121" w:rsidRDefault="000F645A" w:rsidP="005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C4FFC" w:rsidRPr="0052712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семьи</w:t>
            </w:r>
            <w:r w:rsidR="00F72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527121" w:rsidRDefault="00CC4FFC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70" w:rsidRPr="00527121" w:rsidRDefault="00201570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527121" w:rsidRDefault="00663405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C4FFC" w:rsidRPr="00527121" w:rsidRDefault="00CC4FFC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21" w:rsidRDefault="00527121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1D0" w:rsidRDefault="003311D0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527121" w:rsidRDefault="004F4B01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</w:t>
            </w:r>
            <w:r w:rsidR="007B5B4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CC4FFC" w:rsidRPr="00527121" w:rsidRDefault="00CC4FFC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45A" w:rsidRPr="00527121" w:rsidRDefault="000F645A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45A" w:rsidRPr="00527121" w:rsidRDefault="004F4B01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 Д.</w:t>
            </w:r>
            <w:r w:rsidR="00527121" w:rsidRPr="0052712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0F645A" w:rsidRDefault="000F645A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8B4" w:rsidRDefault="00F728B4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8B4" w:rsidRPr="00527121" w:rsidRDefault="00F728B4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45A" w:rsidRPr="00527121" w:rsidRDefault="004F4B01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</w:t>
            </w:r>
            <w:r w:rsidR="00F728B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C4FFC" w:rsidRPr="00CC4FFC" w:rsidTr="007B5B68">
        <w:trPr>
          <w:trHeight w:val="155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</w:t>
            </w:r>
            <w:r w:rsidR="00CF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C4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CF5EB0" w:rsidRPr="00CC4FFC" w:rsidRDefault="00CF5EB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1.Об организации в районе летней оздоровительной кампании среди детей-сирот и детей, оставшихся без попечения родителей</w:t>
            </w:r>
            <w:r w:rsid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детей, находящихся в трудной жизненной ситуации</w:t>
            </w:r>
          </w:p>
          <w:p w:rsidR="0044425E" w:rsidRPr="00CC4FFC" w:rsidRDefault="0044425E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1D0" w:rsidRPr="00217FBB" w:rsidRDefault="00CC4FFC" w:rsidP="003311D0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311D0" w:rsidRPr="00217F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потребности семей, воспитывающих детей с ограниченными возможностями здоровья, в предоставлении услуг в сфере образования, здравоохранения, социальной поддержки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основании опроса родителей)</w:t>
            </w:r>
          </w:p>
          <w:p w:rsidR="001F35F4" w:rsidRPr="00527121" w:rsidRDefault="001F35F4" w:rsidP="003311D0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7B5B68" w:rsidP="00527121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C4FFC"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66C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органа опеки Ягоднинского района по устройству вновь выявленных детей в приёмные, опекунские, патронатные семьи</w:t>
            </w:r>
          </w:p>
          <w:p w:rsidR="00CC4FFC" w:rsidRPr="00CC4FFC" w:rsidRDefault="00CC4FFC" w:rsidP="00527121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7B5B68" w:rsidP="00527121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4FFC"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семьи, ребёнок из которой находится в государственном учреждении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Default="00CC4FFC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B0" w:rsidRPr="00CC4FFC" w:rsidRDefault="00CF5EB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CC4FFC" w:rsidP="005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F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C4FFC" w:rsidRDefault="00CF5EB0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 М.</w:t>
            </w:r>
          </w:p>
          <w:p w:rsidR="00217FBB" w:rsidRPr="00CC4FFC" w:rsidRDefault="00217FBB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44425E" w:rsidRDefault="0044425E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F4" w:rsidRDefault="001F35F4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 Д. И.</w:t>
            </w:r>
          </w:p>
          <w:p w:rsidR="001F35F4" w:rsidRDefault="001F35F4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F4" w:rsidRDefault="001F35F4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F4" w:rsidRDefault="001F35F4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C4FFC" w:rsidRDefault="00266C32" w:rsidP="0052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 И.</w:t>
            </w:r>
          </w:p>
          <w:p w:rsidR="00CC4FFC" w:rsidRDefault="00CC4FFC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21" w:rsidRDefault="00527121" w:rsidP="00527121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75A" w:rsidRPr="00CC4FFC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527121" w:rsidRPr="00CC4FFC" w:rsidRDefault="00527121" w:rsidP="007B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FC" w:rsidRPr="00CC4FFC" w:rsidTr="00CC4FFC">
        <w:trPr>
          <w:trHeight w:val="169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Default="00CF5EB0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ИЮЛЬ 2014</w:t>
            </w:r>
            <w:r w:rsidR="00CC4FFC" w:rsidRPr="00CF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F5EB0" w:rsidRPr="00CF5EB0" w:rsidRDefault="00CF5EB0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Pr="00CF5EB0" w:rsidRDefault="0097616B" w:rsidP="00CF5EB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обучения, </w:t>
            </w:r>
            <w:r w:rsidR="00CC4FFC"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психолого-педагогического сопровождения</w:t>
            </w:r>
            <w:r w:rsidR="00CC4FFC"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  <w:p w:rsidR="00CC4FFC" w:rsidRPr="00CF5EB0" w:rsidRDefault="00CC4FFC" w:rsidP="00CF5EB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F4" w:rsidRPr="00CF5EB0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F35F4"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5F4"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1F35F4"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6C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1F35F4"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комнаты </w:t>
            </w:r>
            <w:r w:rsidR="006C13C6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релаксации</w:t>
            </w:r>
            <w:r w:rsidR="001F35F4"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C02"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>в МБУ «Ягоднинский районный центр культуры»</w:t>
            </w:r>
            <w:r w:rsidR="006C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социализации детей с ограниченными возможностями здоровья</w:t>
            </w:r>
          </w:p>
          <w:p w:rsidR="007B5B68" w:rsidRDefault="007B5B68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F5EB0" w:rsidRDefault="00CF5EB0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</w:t>
            </w:r>
            <w:r w:rsidR="00CC4FFC"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ГКУ ЯСЦ по оказанию мер социальной поддержки семей с детьми</w:t>
            </w:r>
          </w:p>
          <w:p w:rsidR="00CC4FFC" w:rsidRPr="00CF5EB0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FFC" w:rsidRPr="00CF5EB0" w:rsidRDefault="007B5B68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4FFC"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>. Отчёт опекунской семьи</w:t>
            </w:r>
            <w:r w:rsidR="006C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CF5EB0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F5EB0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CF5EB0" w:rsidRDefault="00AE6C9B" w:rsidP="00CF5EB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CC4FFC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3C6" w:rsidRPr="00CF5EB0" w:rsidRDefault="006C13C6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B0" w:rsidRDefault="00AE6C9B" w:rsidP="00CF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CF5EB0" w:rsidRDefault="00CF5EB0" w:rsidP="00CF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B0" w:rsidRDefault="00CF5EB0" w:rsidP="00CF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Default="00CC4FFC" w:rsidP="00CF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B0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 М.</w:t>
            </w:r>
          </w:p>
          <w:p w:rsidR="00CF5EB0" w:rsidRDefault="00CF5EB0" w:rsidP="00CF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B0" w:rsidRPr="00CF5EB0" w:rsidRDefault="006E01AD" w:rsidP="00CF5EB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</w:tc>
      </w:tr>
      <w:tr w:rsidR="00CC4FFC" w:rsidRPr="00CC4FFC" w:rsidTr="00CC4FFC">
        <w:trPr>
          <w:trHeight w:val="178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A52C2A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201</w:t>
            </w:r>
            <w:r w:rsidR="00070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5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F5EB0" w:rsidRPr="00A52C2A" w:rsidRDefault="00CF5EB0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Pr="00A52C2A" w:rsidRDefault="00CC4FFC" w:rsidP="00CF5EB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 семьями  несовершеннолетних, направленных  в Магаданский областной социально-реабилитационный центр  для несовершеннолетних</w:t>
            </w:r>
          </w:p>
          <w:p w:rsidR="00CC4FFC" w:rsidRPr="00A52C2A" w:rsidRDefault="00CC4FFC" w:rsidP="00CF5EB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A52C2A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организации деятельности органов опеки и попечительства по защите прав детей из семей, находящихся в социально опасном положении</w:t>
            </w:r>
          </w:p>
          <w:p w:rsidR="00CF5EB0" w:rsidRPr="00A52C2A" w:rsidRDefault="00CF5EB0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393" w:rsidRPr="00E62861" w:rsidRDefault="009E6393" w:rsidP="009E6393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организации социального патронажа семей с детьми-инвалидами, семей, находящихся в кризисной ситуации</w:t>
            </w:r>
          </w:p>
          <w:p w:rsidR="00070BD4" w:rsidRPr="00A52C2A" w:rsidRDefault="00070BD4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A52C2A" w:rsidRDefault="007B5B68" w:rsidP="00CF5EB0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4FFC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семьи, ребёнок из которой находится в государственном учреждении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A52C2A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C2A" w:rsidRDefault="00A52C2A" w:rsidP="00CF5EB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A52C2A" w:rsidRDefault="00CF75D7" w:rsidP="00CF5EB0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Харланович О.Н.</w:t>
            </w:r>
          </w:p>
          <w:p w:rsidR="00CC4FFC" w:rsidRPr="00A52C2A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Pr="00A52C2A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Default="00CC4FFC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 И.</w:t>
            </w:r>
          </w:p>
          <w:p w:rsidR="00070BD4" w:rsidRDefault="00070BD4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BD4" w:rsidRDefault="00070BD4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BD4" w:rsidRDefault="009E6393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 М.</w:t>
            </w:r>
          </w:p>
          <w:p w:rsidR="00070BD4" w:rsidRDefault="00070BD4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BD4" w:rsidRDefault="006E01AD" w:rsidP="0007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070BD4" w:rsidRPr="00A52C2A" w:rsidRDefault="00070BD4" w:rsidP="00C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FFC" w:rsidRPr="00CC4FFC" w:rsidTr="00CC4FFC">
        <w:trPr>
          <w:trHeight w:val="250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ED31EE" w:rsidRDefault="00CC4FFC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201</w:t>
            </w:r>
            <w:r w:rsidR="00A833C5" w:rsidRPr="00ED3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D3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r w:rsidR="00846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EB1D6E" w:rsidRPr="00ED31EE" w:rsidRDefault="00EB1D6E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Pr="00ED31EE" w:rsidRDefault="00CC4FFC" w:rsidP="00ED31E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E81" w:rsidRPr="00D1075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ГКУ «ЦЗН» по содействию занятости,  профессионального обучения и устройства детей из числа сирот, опекаемых и инвалидов</w:t>
            </w:r>
          </w:p>
          <w:p w:rsidR="00CC4FFC" w:rsidRPr="00ED31EE" w:rsidRDefault="00CC4FFC" w:rsidP="00ED31E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ED31EE" w:rsidRDefault="00CC4FFC" w:rsidP="00ED31E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5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учреждений образовани</w:t>
            </w:r>
            <w:r w:rsidR="006E01A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здравоохранения  по профилактике и раннему выявлению детей с проблемами  в психическом и физическом развитии</w:t>
            </w:r>
          </w:p>
          <w:p w:rsidR="00CC4FFC" w:rsidRPr="00ED31EE" w:rsidRDefault="00CC4FFC" w:rsidP="00ED31E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B68" w:rsidRDefault="00CC4FFC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B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обеспечении жильём детей-сирот, детей, оставшихся без попечения родителей, лиц из их числа</w:t>
            </w:r>
          </w:p>
          <w:p w:rsidR="007B5B68" w:rsidRDefault="007B5B68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ED31EE" w:rsidRDefault="007B5B68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C4FFC"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 опекунской семьи</w:t>
            </w:r>
            <w:r w:rsidR="006E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C" w:rsidRPr="00ED31EE" w:rsidRDefault="00CC4FFC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E81" w:rsidRDefault="00F84E81" w:rsidP="00ED31E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E81" w:rsidRDefault="00F84E81" w:rsidP="00ED31E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 Н.</w:t>
            </w:r>
          </w:p>
          <w:p w:rsidR="00F84E81" w:rsidRDefault="00F84E81" w:rsidP="00ED31E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Default="00CC4FFC" w:rsidP="00ED31E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E81" w:rsidRPr="00ED31EE" w:rsidRDefault="00F84E81" w:rsidP="00ED31E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FFC" w:rsidRPr="00ED31EE" w:rsidRDefault="00CC4FFC" w:rsidP="00ED31E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Блюма Е. Л.</w:t>
            </w:r>
          </w:p>
          <w:p w:rsidR="00CC4FFC" w:rsidRPr="00ED31EE" w:rsidRDefault="00CC4FFC" w:rsidP="00ED31E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E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 Д. И.</w:t>
            </w:r>
          </w:p>
          <w:p w:rsidR="00CC4FFC" w:rsidRPr="00ED31EE" w:rsidRDefault="00CC4FFC" w:rsidP="00ED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FFC" w:rsidRDefault="00CC4FFC" w:rsidP="00ED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C9" w:rsidRDefault="008B0DC9" w:rsidP="008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 И.</w:t>
            </w:r>
          </w:p>
          <w:p w:rsidR="008B0DC9" w:rsidRDefault="008B0DC9" w:rsidP="00ED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C9" w:rsidRDefault="008B0DC9" w:rsidP="00ED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C9" w:rsidRPr="00ED31EE" w:rsidRDefault="006E01AD" w:rsidP="008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 А.</w:t>
            </w:r>
          </w:p>
        </w:tc>
      </w:tr>
    </w:tbl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FFC" w:rsidRPr="00CC4FFC" w:rsidRDefault="00CC4FFC" w:rsidP="00CC4FF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  <w:t>Гужавина Л. А.</w:t>
      </w:r>
    </w:p>
    <w:p w:rsidR="00B0236C" w:rsidRDefault="00CC4FFC" w:rsidP="000231E8">
      <w:pPr>
        <w:spacing w:after="0" w:line="240" w:lineRule="auto"/>
        <w:ind w:left="-360"/>
        <w:jc w:val="both"/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>Межведомственного совета</w:t>
      </w:r>
    </w:p>
    <w:sectPr w:rsidR="00B0236C" w:rsidSect="00F84E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FFC"/>
    <w:rsid w:val="00003727"/>
    <w:rsid w:val="000231E8"/>
    <w:rsid w:val="0004210C"/>
    <w:rsid w:val="00070BD4"/>
    <w:rsid w:val="00077E88"/>
    <w:rsid w:val="000A39E6"/>
    <w:rsid w:val="000E343F"/>
    <w:rsid w:val="000F645A"/>
    <w:rsid w:val="00112E16"/>
    <w:rsid w:val="001237C4"/>
    <w:rsid w:val="00142FF1"/>
    <w:rsid w:val="00143513"/>
    <w:rsid w:val="00183A9E"/>
    <w:rsid w:val="001D172D"/>
    <w:rsid w:val="001D643B"/>
    <w:rsid w:val="001D6E0C"/>
    <w:rsid w:val="001F35F4"/>
    <w:rsid w:val="00201570"/>
    <w:rsid w:val="00217FBB"/>
    <w:rsid w:val="0022515D"/>
    <w:rsid w:val="002325D5"/>
    <w:rsid w:val="00236484"/>
    <w:rsid w:val="00266C32"/>
    <w:rsid w:val="0027306B"/>
    <w:rsid w:val="00275364"/>
    <w:rsid w:val="002E6F77"/>
    <w:rsid w:val="003311D0"/>
    <w:rsid w:val="003A043C"/>
    <w:rsid w:val="003E1D8C"/>
    <w:rsid w:val="003F32A6"/>
    <w:rsid w:val="004000F2"/>
    <w:rsid w:val="0044425E"/>
    <w:rsid w:val="004509FF"/>
    <w:rsid w:val="0048243A"/>
    <w:rsid w:val="004F4B01"/>
    <w:rsid w:val="00500635"/>
    <w:rsid w:val="00501C93"/>
    <w:rsid w:val="00527121"/>
    <w:rsid w:val="00560297"/>
    <w:rsid w:val="005F1342"/>
    <w:rsid w:val="00663405"/>
    <w:rsid w:val="006869DC"/>
    <w:rsid w:val="00693867"/>
    <w:rsid w:val="006A4F4A"/>
    <w:rsid w:val="006C13C6"/>
    <w:rsid w:val="006E01AD"/>
    <w:rsid w:val="006E6A3E"/>
    <w:rsid w:val="00751B0B"/>
    <w:rsid w:val="00753F70"/>
    <w:rsid w:val="007574C4"/>
    <w:rsid w:val="007742E3"/>
    <w:rsid w:val="007B5B46"/>
    <w:rsid w:val="007B5B68"/>
    <w:rsid w:val="0080110D"/>
    <w:rsid w:val="00813250"/>
    <w:rsid w:val="008171DE"/>
    <w:rsid w:val="008468FA"/>
    <w:rsid w:val="0085700F"/>
    <w:rsid w:val="00894788"/>
    <w:rsid w:val="00894C02"/>
    <w:rsid w:val="008B0DC9"/>
    <w:rsid w:val="00904EC0"/>
    <w:rsid w:val="0097616B"/>
    <w:rsid w:val="009A52BC"/>
    <w:rsid w:val="009E6393"/>
    <w:rsid w:val="00A07C48"/>
    <w:rsid w:val="00A52C2A"/>
    <w:rsid w:val="00A833C5"/>
    <w:rsid w:val="00AE6C9B"/>
    <w:rsid w:val="00B0236C"/>
    <w:rsid w:val="00B10FDC"/>
    <w:rsid w:val="00B1204C"/>
    <w:rsid w:val="00B164E6"/>
    <w:rsid w:val="00B26621"/>
    <w:rsid w:val="00B62838"/>
    <w:rsid w:val="00B8591D"/>
    <w:rsid w:val="00BC1C0F"/>
    <w:rsid w:val="00C22801"/>
    <w:rsid w:val="00C23620"/>
    <w:rsid w:val="00C807D6"/>
    <w:rsid w:val="00CB23F0"/>
    <w:rsid w:val="00CC4FFC"/>
    <w:rsid w:val="00CE61C3"/>
    <w:rsid w:val="00CF5EB0"/>
    <w:rsid w:val="00CF75D7"/>
    <w:rsid w:val="00D1075A"/>
    <w:rsid w:val="00D3388F"/>
    <w:rsid w:val="00D3506D"/>
    <w:rsid w:val="00D878D9"/>
    <w:rsid w:val="00D94C0D"/>
    <w:rsid w:val="00DB52FF"/>
    <w:rsid w:val="00DD23B8"/>
    <w:rsid w:val="00E16F40"/>
    <w:rsid w:val="00E3584F"/>
    <w:rsid w:val="00E515DE"/>
    <w:rsid w:val="00E62861"/>
    <w:rsid w:val="00E744AD"/>
    <w:rsid w:val="00EB1D6E"/>
    <w:rsid w:val="00ED31EE"/>
    <w:rsid w:val="00F41468"/>
    <w:rsid w:val="00F675D8"/>
    <w:rsid w:val="00F728B4"/>
    <w:rsid w:val="00F84E81"/>
    <w:rsid w:val="00FE2B41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0D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5</cp:revision>
  <dcterms:created xsi:type="dcterms:W3CDTF">2014-01-12T23:16:00Z</dcterms:created>
  <dcterms:modified xsi:type="dcterms:W3CDTF">2014-06-29T22:49:00Z</dcterms:modified>
</cp:coreProperties>
</file>