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A" w:rsidRPr="005D44A0" w:rsidRDefault="006B105A" w:rsidP="006B105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5D44A0">
        <w:rPr>
          <w:b/>
          <w:bCs/>
          <w:sz w:val="36"/>
          <w:szCs w:val="36"/>
        </w:rPr>
        <w:t xml:space="preserve">Я Г О Д Н И Н С К И Й   Г О </w:t>
      </w:r>
      <w:proofErr w:type="gramStart"/>
      <w:r w:rsidRPr="005D44A0">
        <w:rPr>
          <w:b/>
          <w:bCs/>
          <w:sz w:val="36"/>
          <w:szCs w:val="36"/>
        </w:rPr>
        <w:t>Р</w:t>
      </w:r>
      <w:proofErr w:type="gramEnd"/>
      <w:r w:rsidRPr="005D44A0">
        <w:rPr>
          <w:b/>
          <w:bCs/>
          <w:sz w:val="36"/>
          <w:szCs w:val="36"/>
        </w:rPr>
        <w:t xml:space="preserve"> О Д С К О Й   О К Р У Г</w:t>
      </w:r>
    </w:p>
    <w:p w:rsidR="006B105A" w:rsidRPr="005D44A0" w:rsidRDefault="006B105A" w:rsidP="006B105A">
      <w:pPr>
        <w:ind w:left="-567" w:right="-284"/>
        <w:jc w:val="center"/>
        <w:rPr>
          <w:sz w:val="12"/>
          <w:szCs w:val="12"/>
        </w:rPr>
      </w:pPr>
      <w:r w:rsidRPr="005D44A0">
        <w:rPr>
          <w:sz w:val="12"/>
          <w:szCs w:val="12"/>
        </w:rPr>
        <w:t xml:space="preserve">686230, поселок </w:t>
      </w:r>
      <w:proofErr w:type="gramStart"/>
      <w:r w:rsidRPr="005D44A0">
        <w:rPr>
          <w:sz w:val="12"/>
          <w:szCs w:val="12"/>
        </w:rPr>
        <w:t>Ягодное</w:t>
      </w:r>
      <w:proofErr w:type="gramEnd"/>
      <w:r w:rsidRPr="005D44A0">
        <w:rPr>
          <w:sz w:val="12"/>
          <w:szCs w:val="12"/>
        </w:rPr>
        <w:t>, Ягоднинский городской округ, Магаданская область, улица Спортивная, дом 6,  тел. (8 41343) 2-35-29, факс  (8 41343) 2-20-42,</w:t>
      </w:r>
      <w:r w:rsidRPr="005D44A0">
        <w:rPr>
          <w:color w:val="000000"/>
          <w:sz w:val="12"/>
          <w:szCs w:val="12"/>
        </w:rPr>
        <w:t xml:space="preserve"> </w:t>
      </w:r>
      <w:r w:rsidRPr="005D44A0">
        <w:rPr>
          <w:color w:val="000000"/>
          <w:sz w:val="12"/>
          <w:szCs w:val="12"/>
          <w:lang w:val="en-US"/>
        </w:rPr>
        <w:t>E</w:t>
      </w:r>
      <w:r w:rsidRPr="005D44A0">
        <w:rPr>
          <w:color w:val="000000"/>
          <w:sz w:val="12"/>
          <w:szCs w:val="12"/>
        </w:rPr>
        <w:t>-</w:t>
      </w:r>
      <w:r w:rsidRPr="005D44A0">
        <w:rPr>
          <w:color w:val="000000"/>
          <w:sz w:val="12"/>
          <w:szCs w:val="12"/>
          <w:lang w:val="en-US"/>
        </w:rPr>
        <w:t>mail</w:t>
      </w:r>
      <w:r w:rsidRPr="005D44A0">
        <w:rPr>
          <w:color w:val="000000"/>
          <w:sz w:val="12"/>
          <w:szCs w:val="12"/>
        </w:rPr>
        <w:t>:</w:t>
      </w:r>
      <w:r w:rsidRPr="005D44A0">
        <w:rPr>
          <w:sz w:val="12"/>
          <w:szCs w:val="12"/>
        </w:rPr>
        <w:t xml:space="preserve"> </w:t>
      </w:r>
      <w:hyperlink r:id="rId6" w:history="1">
        <w:r w:rsidRPr="005D44A0">
          <w:rPr>
            <w:color w:val="0000FF" w:themeColor="hyperlink"/>
            <w:sz w:val="12"/>
            <w:u w:val="single"/>
            <w:lang w:val="en-US"/>
          </w:rPr>
          <w:t>Priemnaya</w:t>
        </w:r>
        <w:r w:rsidRPr="005D44A0">
          <w:rPr>
            <w:color w:val="0000FF" w:themeColor="hyperlink"/>
            <w:sz w:val="12"/>
            <w:u w:val="single"/>
          </w:rPr>
          <w:t>_</w:t>
        </w:r>
        <w:r w:rsidRPr="005D44A0">
          <w:rPr>
            <w:color w:val="0000FF" w:themeColor="hyperlink"/>
            <w:sz w:val="12"/>
            <w:u w:val="single"/>
            <w:lang w:val="en-US"/>
          </w:rPr>
          <w:t>yagodnoe</w:t>
        </w:r>
        <w:r w:rsidRPr="005D44A0">
          <w:rPr>
            <w:color w:val="0000FF" w:themeColor="hyperlink"/>
            <w:sz w:val="12"/>
            <w:u w:val="single"/>
          </w:rPr>
          <w:t>@49</w:t>
        </w:r>
        <w:r w:rsidRPr="005D44A0">
          <w:rPr>
            <w:color w:val="0000FF" w:themeColor="hyperlink"/>
            <w:sz w:val="12"/>
            <w:u w:val="single"/>
            <w:lang w:val="en-US"/>
          </w:rPr>
          <w:t>gov</w:t>
        </w:r>
        <w:r w:rsidRPr="005D44A0">
          <w:rPr>
            <w:color w:val="0000FF" w:themeColor="hyperlink"/>
            <w:sz w:val="12"/>
            <w:u w:val="single"/>
          </w:rPr>
          <w:t>.</w:t>
        </w:r>
        <w:r w:rsidRPr="005D44A0">
          <w:rPr>
            <w:color w:val="0000FF" w:themeColor="hyperlink"/>
            <w:sz w:val="12"/>
            <w:u w:val="single"/>
            <w:lang w:val="en-US"/>
          </w:rPr>
          <w:t>ru</w:t>
        </w:r>
      </w:hyperlink>
    </w:p>
    <w:p w:rsidR="006B105A" w:rsidRDefault="006B105A" w:rsidP="006B105A">
      <w:pPr>
        <w:jc w:val="center"/>
        <w:rPr>
          <w:sz w:val="12"/>
          <w:szCs w:val="12"/>
        </w:rPr>
      </w:pPr>
    </w:p>
    <w:p w:rsidR="006B105A" w:rsidRPr="005D44A0" w:rsidRDefault="006B105A" w:rsidP="006B105A">
      <w:pPr>
        <w:jc w:val="center"/>
        <w:rPr>
          <w:sz w:val="12"/>
          <w:szCs w:val="12"/>
        </w:rPr>
      </w:pPr>
    </w:p>
    <w:p w:rsidR="006B105A" w:rsidRPr="005D44A0" w:rsidRDefault="006B105A" w:rsidP="006B105A">
      <w:pPr>
        <w:jc w:val="center"/>
        <w:rPr>
          <w:b/>
          <w:bCs/>
          <w:color w:val="000000"/>
          <w:sz w:val="28"/>
          <w:szCs w:val="28"/>
        </w:rPr>
      </w:pPr>
      <w:r w:rsidRPr="005D44A0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6B105A" w:rsidRPr="00FD5419" w:rsidRDefault="006B105A" w:rsidP="006B105A">
      <w:pPr>
        <w:jc w:val="center"/>
        <w:rPr>
          <w:b/>
          <w:bCs/>
          <w:sz w:val="28"/>
          <w:szCs w:val="36"/>
        </w:rPr>
      </w:pPr>
    </w:p>
    <w:p w:rsidR="006B105A" w:rsidRPr="005D44A0" w:rsidRDefault="006B105A" w:rsidP="006B105A">
      <w:pPr>
        <w:jc w:val="center"/>
        <w:rPr>
          <w:b/>
          <w:bCs/>
          <w:sz w:val="28"/>
          <w:szCs w:val="28"/>
        </w:rPr>
      </w:pPr>
      <w:r w:rsidRPr="005D44A0">
        <w:rPr>
          <w:b/>
          <w:bCs/>
          <w:sz w:val="28"/>
          <w:szCs w:val="28"/>
        </w:rPr>
        <w:t>ПОСТАНОВЛЕНИЕ</w:t>
      </w:r>
    </w:p>
    <w:p w:rsidR="006B105A" w:rsidRPr="005D44A0" w:rsidRDefault="006B105A" w:rsidP="006B105A"/>
    <w:p w:rsidR="006B105A" w:rsidRDefault="006B105A" w:rsidP="00C467FC">
      <w:pPr>
        <w:rPr>
          <w:sz w:val="26"/>
          <w:szCs w:val="26"/>
        </w:rPr>
      </w:pPr>
      <w:r w:rsidRPr="005D44A0">
        <w:rPr>
          <w:sz w:val="26"/>
          <w:szCs w:val="26"/>
        </w:rPr>
        <w:t xml:space="preserve">от </w:t>
      </w:r>
      <w:r w:rsidR="002C22A6">
        <w:rPr>
          <w:sz w:val="26"/>
          <w:szCs w:val="26"/>
        </w:rPr>
        <w:t>31 октября</w:t>
      </w:r>
      <w:r w:rsidRPr="005D44A0">
        <w:rPr>
          <w:sz w:val="26"/>
          <w:szCs w:val="26"/>
        </w:rPr>
        <w:t xml:space="preserve"> 2016 года</w:t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="002C22A6">
        <w:rPr>
          <w:sz w:val="26"/>
          <w:szCs w:val="26"/>
        </w:rPr>
        <w:t xml:space="preserve">                           </w:t>
      </w:r>
      <w:r w:rsidRPr="005D44A0">
        <w:rPr>
          <w:sz w:val="26"/>
          <w:szCs w:val="26"/>
        </w:rPr>
        <w:t xml:space="preserve">№ </w:t>
      </w:r>
      <w:r w:rsidR="002C22A6">
        <w:rPr>
          <w:sz w:val="26"/>
          <w:szCs w:val="26"/>
        </w:rPr>
        <w:t>831</w:t>
      </w:r>
    </w:p>
    <w:p w:rsidR="002C22A6" w:rsidRPr="005D44A0" w:rsidRDefault="002C22A6" w:rsidP="00C467FC"/>
    <w:p w:rsidR="005A513A" w:rsidRPr="00C544EE" w:rsidRDefault="005A513A" w:rsidP="00C467FC">
      <w:pPr>
        <w:rPr>
          <w:b/>
        </w:rPr>
      </w:pPr>
      <w:r w:rsidRPr="00C544EE">
        <w:rPr>
          <w:b/>
        </w:rPr>
        <w:t>О проведении Дня матери</w:t>
      </w:r>
    </w:p>
    <w:p w:rsidR="005A513A" w:rsidRPr="00C544EE" w:rsidRDefault="005A513A" w:rsidP="00C467FC">
      <w:pPr>
        <w:rPr>
          <w:b/>
        </w:rPr>
      </w:pPr>
      <w:r w:rsidRPr="00C544EE">
        <w:rPr>
          <w:b/>
        </w:rPr>
        <w:t xml:space="preserve">в Ягоднинском </w:t>
      </w:r>
      <w:r>
        <w:rPr>
          <w:b/>
        </w:rPr>
        <w:t>городском округе</w:t>
      </w:r>
    </w:p>
    <w:p w:rsidR="006B105A" w:rsidRDefault="006B105A" w:rsidP="00C467FC">
      <w:pPr>
        <w:jc w:val="both"/>
      </w:pPr>
    </w:p>
    <w:p w:rsidR="00B93FAD" w:rsidRDefault="00B93FAD" w:rsidP="00C467FC">
      <w:pPr>
        <w:jc w:val="both"/>
      </w:pPr>
    </w:p>
    <w:p w:rsidR="00C467FC" w:rsidRDefault="00C467FC" w:rsidP="00C467FC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tab/>
        <w:t>В целях повышения престижа материнства, усиления роли семьи в воспитании подрастающего поколения, привлечения внимания общественности к важности укрепления семейных традиций администрация Ягоднинского городского округа</w:t>
      </w:r>
    </w:p>
    <w:p w:rsidR="00E320DC" w:rsidRDefault="00E320DC" w:rsidP="00C467FC">
      <w:pPr>
        <w:widowControl w:val="0"/>
        <w:autoSpaceDE w:val="0"/>
        <w:autoSpaceDN w:val="0"/>
        <w:adjustRightInd w:val="0"/>
        <w:rPr>
          <w:rFonts w:eastAsiaTheme="minorHAnsi"/>
          <w:bCs/>
        </w:rPr>
      </w:pPr>
    </w:p>
    <w:p w:rsidR="00E320DC" w:rsidRPr="000F112A" w:rsidRDefault="00E320DC" w:rsidP="00C467FC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1A3D83" w:rsidRDefault="001A3D83" w:rsidP="00C467FC">
      <w:pPr>
        <w:jc w:val="both"/>
      </w:pPr>
    </w:p>
    <w:p w:rsidR="001A3D83" w:rsidRDefault="00C467FC" w:rsidP="00C467FC">
      <w:pPr>
        <w:jc w:val="both"/>
      </w:pPr>
      <w:r>
        <w:tab/>
      </w:r>
      <w:r w:rsidR="001A3D83">
        <w:t xml:space="preserve">1. Организовать и провести с </w:t>
      </w:r>
      <w:r w:rsidR="00B84F51">
        <w:t xml:space="preserve">20 ноября по </w:t>
      </w:r>
      <w:r w:rsidR="005D7AA5">
        <w:t>30</w:t>
      </w:r>
      <w:r>
        <w:t xml:space="preserve"> н</w:t>
      </w:r>
      <w:r w:rsidR="00B93FAD">
        <w:t>о</w:t>
      </w:r>
      <w:r>
        <w:t>ября</w:t>
      </w:r>
      <w:r w:rsidR="00B84F51">
        <w:t xml:space="preserve"> 201</w:t>
      </w:r>
      <w:r>
        <w:t>6</w:t>
      </w:r>
      <w:r w:rsidR="00B84F51">
        <w:t xml:space="preserve"> года </w:t>
      </w:r>
      <w:r w:rsidR="001A3D83">
        <w:t>мероприятия, приуроченные к празднованию Дня матери</w:t>
      </w:r>
      <w:r w:rsidR="00FA05CC">
        <w:t>,</w:t>
      </w:r>
      <w:r w:rsidR="001A3D83">
        <w:t xml:space="preserve"> по утверждённому плану (прилагается), а также мероприяти</w:t>
      </w:r>
      <w:r w:rsidR="00FA05CC">
        <w:t>я</w:t>
      </w:r>
      <w:r w:rsidR="001A3D83">
        <w:t xml:space="preserve"> в рамках деятельности учреждений, организаций, </w:t>
      </w:r>
      <w:r w:rsidR="00563946">
        <w:t>реализующих мероприятия</w:t>
      </w:r>
      <w:r w:rsidR="001A3D83">
        <w:t xml:space="preserve"> в сфере охраны материнства и детства.</w:t>
      </w:r>
    </w:p>
    <w:p w:rsidR="001A3D83" w:rsidRDefault="001A3D83" w:rsidP="00C467FC">
      <w:pPr>
        <w:jc w:val="both"/>
      </w:pPr>
    </w:p>
    <w:p w:rsidR="001A3D83" w:rsidRDefault="00C467FC" w:rsidP="00C467FC">
      <w:pPr>
        <w:jc w:val="both"/>
      </w:pPr>
      <w:r>
        <w:tab/>
      </w:r>
      <w:r w:rsidR="001A3D83">
        <w:t xml:space="preserve">2. </w:t>
      </w:r>
      <w:r>
        <w:t>Комитету образования, комитету культуры</w:t>
      </w:r>
      <w:r w:rsidR="006A2249">
        <w:t xml:space="preserve"> по согласованию с</w:t>
      </w:r>
      <w:r w:rsidR="00563946">
        <w:t xml:space="preserve"> </w:t>
      </w:r>
      <w:r w:rsidR="004A249B" w:rsidRPr="004A249B">
        <w:t>ГКУ «Ягоднинский социальный це</w:t>
      </w:r>
      <w:r w:rsidR="00563946">
        <w:t>нтр» организовать и провести</w:t>
      </w:r>
      <w:r w:rsidR="004A249B" w:rsidRPr="004A249B">
        <w:t xml:space="preserve"> мероприяти</w:t>
      </w:r>
      <w:r w:rsidR="00563946">
        <w:t>я</w:t>
      </w:r>
      <w:r w:rsidR="004A249B" w:rsidRPr="004A249B">
        <w:t xml:space="preserve">, </w:t>
      </w:r>
      <w:r w:rsidR="001A3D83">
        <w:t>направленны</w:t>
      </w:r>
      <w:r w:rsidR="00563946">
        <w:t>е</w:t>
      </w:r>
      <w:r w:rsidR="001A3D83">
        <w:t xml:space="preserve"> на</w:t>
      </w:r>
      <w:r w:rsidR="00847F96">
        <w:t xml:space="preserve"> повышение воспитательного потенциала семьи,</w:t>
      </w:r>
      <w:r w:rsidR="001A3D83">
        <w:t xml:space="preserve"> </w:t>
      </w:r>
      <w:r w:rsidR="00847F96">
        <w:t>повышени</w:t>
      </w:r>
      <w:r w:rsidR="00815738">
        <w:t>е</w:t>
      </w:r>
      <w:r w:rsidR="00847F96">
        <w:t xml:space="preserve"> престижа материнства, развитие и укрепл</w:t>
      </w:r>
      <w:r w:rsidR="00815738">
        <w:t>ение семейных традиций</w:t>
      </w:r>
      <w:r w:rsidR="00847F96">
        <w:t>.</w:t>
      </w:r>
    </w:p>
    <w:p w:rsidR="001A3D83" w:rsidRDefault="001A3D83" w:rsidP="00C467FC">
      <w:pPr>
        <w:jc w:val="both"/>
      </w:pPr>
    </w:p>
    <w:p w:rsidR="00C467FC" w:rsidRDefault="00C467FC" w:rsidP="00C467FC">
      <w:pPr>
        <w:jc w:val="both"/>
      </w:pPr>
      <w:r>
        <w:tab/>
        <w:t>3. Редакции газеты «</w:t>
      </w:r>
      <w:proofErr w:type="gramStart"/>
      <w:r>
        <w:t>Северная</w:t>
      </w:r>
      <w:proofErr w:type="gramEnd"/>
      <w:r>
        <w:t xml:space="preserve"> правда» обеспечить информационное сопровождение праздничных мероприятий, </w:t>
      </w:r>
      <w:r w:rsidR="00B93FAD">
        <w:t xml:space="preserve">приуроченных к празднованию Дня матери, </w:t>
      </w:r>
      <w:r>
        <w:t>проводимых в населённых пунктах городского округа.</w:t>
      </w:r>
    </w:p>
    <w:p w:rsidR="00C467FC" w:rsidRDefault="00C467FC" w:rsidP="00C467FC">
      <w:pPr>
        <w:ind w:right="54"/>
        <w:jc w:val="both"/>
      </w:pPr>
    </w:p>
    <w:p w:rsidR="00C467FC" w:rsidRPr="00141473" w:rsidRDefault="00C467FC" w:rsidP="00C467FC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4. </w:t>
      </w:r>
      <w:r w:rsidRPr="00141473"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141473">
        <w:t>Ягоднинского</w:t>
      </w:r>
      <w:proofErr w:type="spellEnd"/>
      <w:r w:rsidRPr="00141473">
        <w:t xml:space="preserve"> городского округа </w:t>
      </w:r>
      <w:hyperlink r:id="rId7" w:history="1">
        <w:r w:rsidRPr="00141473">
          <w:rPr>
            <w:color w:val="0000FF"/>
            <w:u w:val="single"/>
            <w:lang w:val="en-US"/>
          </w:rPr>
          <w:t>http</w:t>
        </w:r>
        <w:r w:rsidRPr="00141473">
          <w:rPr>
            <w:color w:val="0000FF"/>
            <w:u w:val="single"/>
          </w:rPr>
          <w:t>://</w:t>
        </w:r>
        <w:proofErr w:type="spellStart"/>
        <w:r w:rsidRPr="00141473">
          <w:rPr>
            <w:color w:val="0000FF"/>
            <w:u w:val="single"/>
            <w:lang w:val="en-US"/>
          </w:rPr>
          <w:t>yagodnoeadm</w:t>
        </w:r>
        <w:proofErr w:type="spellEnd"/>
        <w:r w:rsidRPr="00141473">
          <w:rPr>
            <w:color w:val="0000FF"/>
            <w:u w:val="single"/>
          </w:rPr>
          <w:t>.</w:t>
        </w:r>
        <w:proofErr w:type="spellStart"/>
        <w:r w:rsidRPr="00141473">
          <w:rPr>
            <w:color w:val="0000FF"/>
            <w:u w:val="single"/>
            <w:lang w:val="en-US"/>
          </w:rPr>
          <w:t>ru</w:t>
        </w:r>
        <w:proofErr w:type="spellEnd"/>
      </w:hyperlink>
      <w:r w:rsidRPr="00141473">
        <w:t>.</w:t>
      </w:r>
    </w:p>
    <w:p w:rsidR="00C467FC" w:rsidRDefault="00C467FC" w:rsidP="00C467FC">
      <w:pPr>
        <w:ind w:right="54"/>
        <w:jc w:val="both"/>
      </w:pPr>
    </w:p>
    <w:p w:rsidR="00C467FC" w:rsidRDefault="00C467FC" w:rsidP="00C467FC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Гужавину Л. А.</w:t>
      </w: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FA4C43" w:rsidRDefault="00FA4C43" w:rsidP="00C467FC">
      <w:pPr>
        <w:jc w:val="both"/>
      </w:pPr>
    </w:p>
    <w:p w:rsidR="009F6658" w:rsidRDefault="009F6658" w:rsidP="00C467FC">
      <w:pPr>
        <w:rPr>
          <w:sz w:val="18"/>
        </w:rPr>
      </w:pPr>
    </w:p>
    <w:p w:rsidR="00B93FAD" w:rsidRDefault="00B93FAD" w:rsidP="00B93FAD">
      <w:pPr>
        <w:jc w:val="both"/>
        <w:rPr>
          <w:szCs w:val="28"/>
        </w:rPr>
      </w:pPr>
      <w:r w:rsidRPr="00141473">
        <w:rPr>
          <w:szCs w:val="28"/>
        </w:rPr>
        <w:t>Глава Ягоднинского</w:t>
      </w:r>
      <w:r w:rsidRPr="009A1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41473">
        <w:rPr>
          <w:szCs w:val="28"/>
        </w:rPr>
        <w:t>П. Н. Страдомский</w:t>
      </w:r>
    </w:p>
    <w:p w:rsidR="009679F4" w:rsidRDefault="00B93FAD" w:rsidP="00B93FAD">
      <w:pPr>
        <w:jc w:val="both"/>
      </w:pPr>
      <w:r w:rsidRPr="00141473">
        <w:rPr>
          <w:szCs w:val="28"/>
        </w:rPr>
        <w:t>городского округа</w:t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="009F6658">
        <w:rPr>
          <w:szCs w:val="28"/>
        </w:rPr>
        <w:tab/>
      </w: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1A3D83" w:rsidRDefault="001A3D83" w:rsidP="001A3D83">
      <w:pPr>
        <w:jc w:val="both"/>
      </w:pPr>
    </w:p>
    <w:p w:rsidR="001A3D83" w:rsidRDefault="001A3D83" w:rsidP="001A3D83">
      <w:pPr>
        <w:jc w:val="both"/>
      </w:pPr>
    </w:p>
    <w:p w:rsidR="00915902" w:rsidRDefault="00915902" w:rsidP="00B82B98"/>
    <w:p w:rsidR="001A3D83" w:rsidRPr="00860285" w:rsidRDefault="001A3D83" w:rsidP="00695C31">
      <w:pPr>
        <w:ind w:left="4956" w:firstLine="708"/>
        <w:jc w:val="both"/>
        <w:rPr>
          <w:sz w:val="22"/>
          <w:szCs w:val="22"/>
        </w:rPr>
      </w:pPr>
      <w:r w:rsidRPr="00860285">
        <w:rPr>
          <w:sz w:val="22"/>
          <w:szCs w:val="22"/>
        </w:rPr>
        <w:lastRenderedPageBreak/>
        <w:t>Приложение</w:t>
      </w:r>
    </w:p>
    <w:p w:rsidR="001A3D83" w:rsidRPr="00860285" w:rsidRDefault="001A3D83" w:rsidP="00695C31">
      <w:pPr>
        <w:ind w:left="5664"/>
        <w:jc w:val="both"/>
        <w:rPr>
          <w:sz w:val="22"/>
          <w:szCs w:val="22"/>
        </w:rPr>
      </w:pPr>
      <w:r w:rsidRPr="00860285">
        <w:rPr>
          <w:sz w:val="22"/>
          <w:szCs w:val="22"/>
        </w:rPr>
        <w:t xml:space="preserve">к постановлению администрации </w:t>
      </w:r>
      <w:r w:rsidR="00860285" w:rsidRPr="00860285">
        <w:rPr>
          <w:rFonts w:eastAsia="Calibri"/>
          <w:sz w:val="22"/>
          <w:szCs w:val="22"/>
          <w:lang w:eastAsia="en-US"/>
        </w:rPr>
        <w:t>Ягоднинского городского округа</w:t>
      </w:r>
    </w:p>
    <w:p w:rsidR="001A3D83" w:rsidRPr="00860D17" w:rsidRDefault="002239AE" w:rsidP="00695C31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2C22A6">
        <w:rPr>
          <w:sz w:val="20"/>
          <w:szCs w:val="20"/>
        </w:rPr>
        <w:t>831</w:t>
      </w:r>
      <w:r>
        <w:rPr>
          <w:sz w:val="20"/>
          <w:szCs w:val="20"/>
        </w:rPr>
        <w:t xml:space="preserve"> от «</w:t>
      </w:r>
      <w:r w:rsidR="002C22A6">
        <w:rPr>
          <w:sz w:val="20"/>
          <w:szCs w:val="20"/>
        </w:rPr>
        <w:t>31</w:t>
      </w:r>
      <w:r>
        <w:rPr>
          <w:sz w:val="20"/>
          <w:szCs w:val="20"/>
        </w:rPr>
        <w:t>»</w:t>
      </w:r>
      <w:r w:rsidR="002C22A6">
        <w:rPr>
          <w:sz w:val="20"/>
          <w:szCs w:val="20"/>
        </w:rPr>
        <w:t xml:space="preserve"> октября </w:t>
      </w:r>
      <w:r>
        <w:rPr>
          <w:sz w:val="20"/>
          <w:szCs w:val="20"/>
        </w:rPr>
        <w:t>201</w:t>
      </w:r>
      <w:r w:rsidR="005C6F54">
        <w:rPr>
          <w:sz w:val="20"/>
          <w:szCs w:val="20"/>
        </w:rPr>
        <w:t>6</w:t>
      </w:r>
      <w:r w:rsidR="001A3D83" w:rsidRPr="00860D17">
        <w:rPr>
          <w:sz w:val="20"/>
          <w:szCs w:val="20"/>
        </w:rPr>
        <w:t>г.</w:t>
      </w:r>
    </w:p>
    <w:p w:rsidR="001A3D83" w:rsidRDefault="001A3D83" w:rsidP="00695C31">
      <w:pPr>
        <w:jc w:val="both"/>
      </w:pPr>
    </w:p>
    <w:p w:rsidR="001A3D83" w:rsidRDefault="001A3D83" w:rsidP="00695C31">
      <w:pPr>
        <w:jc w:val="center"/>
      </w:pPr>
      <w:r>
        <w:t>План</w:t>
      </w:r>
    </w:p>
    <w:p w:rsidR="001A3D83" w:rsidRDefault="001A3D83" w:rsidP="00695C31">
      <w:pPr>
        <w:jc w:val="center"/>
      </w:pPr>
      <w:r>
        <w:t>мероприятий по празднованию Дня матери</w:t>
      </w:r>
    </w:p>
    <w:p w:rsidR="001A3D83" w:rsidRDefault="001A3D83" w:rsidP="00695C31">
      <w:pPr>
        <w:jc w:val="center"/>
      </w:pPr>
      <w:r>
        <w:t xml:space="preserve">в Ягоднинском </w:t>
      </w:r>
      <w:r w:rsidR="00282373">
        <w:t>городском округе</w:t>
      </w:r>
      <w:r w:rsidR="006A15C7">
        <w:t xml:space="preserve"> в период с </w:t>
      </w:r>
      <w:r>
        <w:t xml:space="preserve"> </w:t>
      </w:r>
      <w:r w:rsidR="005C6F54">
        <w:t>20</w:t>
      </w:r>
      <w:r w:rsidR="00860285">
        <w:t xml:space="preserve"> по </w:t>
      </w:r>
      <w:r w:rsidR="00672AEA">
        <w:t>30</w:t>
      </w:r>
      <w:r w:rsidR="00860285">
        <w:t xml:space="preserve"> </w:t>
      </w:r>
      <w:r w:rsidR="005C6F54">
        <w:t>ноября</w:t>
      </w:r>
      <w:r w:rsidR="00860285">
        <w:t xml:space="preserve"> 201</w:t>
      </w:r>
      <w:r w:rsidR="005C6F54">
        <w:t>6</w:t>
      </w:r>
      <w:r w:rsidR="00860285">
        <w:t xml:space="preserve"> года</w:t>
      </w:r>
    </w:p>
    <w:p w:rsidR="00695C31" w:rsidRDefault="00695C31" w:rsidP="00695C31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536"/>
        <w:gridCol w:w="1277"/>
        <w:gridCol w:w="2268"/>
        <w:gridCol w:w="2126"/>
      </w:tblGrid>
      <w:tr w:rsidR="00CB2DEA" w:rsidRPr="001B1295" w:rsidTr="00D86327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B438FB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CB2DEA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A" w:rsidRPr="001B1295" w:rsidRDefault="00CB2DEA" w:rsidP="00CC08D0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CB2DEA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CB2DEA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B2DEA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CA3A3E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484449" w:rsidP="003F4584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 xml:space="preserve">Тематические классные часы </w:t>
            </w:r>
            <w:r w:rsidR="00D86327" w:rsidRPr="001B1295">
              <w:rPr>
                <w:sz w:val="20"/>
                <w:szCs w:val="20"/>
                <w:lang w:eastAsia="en-US"/>
              </w:rPr>
              <w:t>«</w:t>
            </w:r>
            <w:r w:rsidR="003F4584">
              <w:rPr>
                <w:sz w:val="20"/>
                <w:szCs w:val="20"/>
                <w:lang w:eastAsia="en-US"/>
              </w:rPr>
              <w:t>Рождённое любовью слово «мама</w:t>
            </w:r>
            <w:r w:rsidR="00D86327" w:rsidRPr="001B129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A" w:rsidRPr="001B1295" w:rsidRDefault="003F4584" w:rsidP="00CC08D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449D3" w:rsidRPr="001B1295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3F4584" w:rsidP="00695C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A" w:rsidRPr="001B1295" w:rsidRDefault="00484449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3F4584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4" w:rsidRPr="001B1295" w:rsidRDefault="003F4584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4" w:rsidRPr="001B1295" w:rsidRDefault="003F4584" w:rsidP="006E362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1295">
              <w:rPr>
                <w:sz w:val="20"/>
                <w:szCs w:val="20"/>
                <w:lang w:eastAsia="en-US"/>
              </w:rPr>
              <w:t>Творческая мастерская «</w:t>
            </w:r>
            <w:r w:rsidR="006E362A">
              <w:rPr>
                <w:sz w:val="20"/>
                <w:szCs w:val="20"/>
                <w:lang w:eastAsia="en-US"/>
              </w:rPr>
              <w:t>Портрет моей мамы</w:t>
            </w:r>
            <w:r w:rsidRPr="001B1295">
              <w:rPr>
                <w:sz w:val="20"/>
                <w:szCs w:val="20"/>
                <w:lang w:eastAsia="en-US"/>
              </w:rPr>
              <w:t>», тематическая выставка (фото, поделки, открытки) учащихся 5-9 классов</w:t>
            </w:r>
            <w:r w:rsidR="006E362A">
              <w:rPr>
                <w:sz w:val="20"/>
                <w:szCs w:val="20"/>
                <w:lang w:eastAsia="en-US"/>
              </w:rPr>
              <w:t xml:space="preserve">, родителей </w:t>
            </w:r>
            <w:r w:rsidR="00D17617">
              <w:rPr>
                <w:sz w:val="20"/>
                <w:szCs w:val="20"/>
                <w:lang w:eastAsia="en-US"/>
              </w:rPr>
              <w:t>«Моя мама – рукодельница»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4" w:rsidRPr="001B1295" w:rsidRDefault="003F4584" w:rsidP="006E362A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</w:t>
            </w:r>
            <w:r w:rsidR="006E362A">
              <w:rPr>
                <w:sz w:val="20"/>
                <w:szCs w:val="20"/>
                <w:lang w:eastAsia="en-US"/>
              </w:rPr>
              <w:t>4</w:t>
            </w:r>
            <w:r w:rsidRPr="001B1295">
              <w:rPr>
                <w:sz w:val="20"/>
                <w:szCs w:val="20"/>
                <w:lang w:eastAsia="en-US"/>
              </w:rPr>
              <w:t>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4" w:rsidRPr="001B1295" w:rsidRDefault="003F4584" w:rsidP="007C320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  <w:r w:rsidR="00D17617">
              <w:rPr>
                <w:sz w:val="20"/>
                <w:szCs w:val="20"/>
                <w:lang w:eastAsia="en-US"/>
              </w:rPr>
              <w:t>,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4" w:rsidRPr="001B1295" w:rsidRDefault="003F4584" w:rsidP="007C320B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484449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9" w:rsidRPr="001B1295" w:rsidRDefault="00484449" w:rsidP="00695C3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9" w:rsidRPr="001B1295" w:rsidRDefault="002848A3" w:rsidP="00B5567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Праздничные тематические программы:</w:t>
            </w:r>
          </w:p>
          <w:p w:rsidR="002848A3" w:rsidRPr="001B1295" w:rsidRDefault="002848A3" w:rsidP="00B5567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- «</w:t>
            </w:r>
            <w:r w:rsidR="00D17617">
              <w:rPr>
                <w:sz w:val="20"/>
                <w:szCs w:val="20"/>
                <w:lang w:eastAsia="en-US"/>
              </w:rPr>
              <w:t>Эти звёзды - маме</w:t>
            </w:r>
            <w:r w:rsidRPr="001B1295">
              <w:rPr>
                <w:sz w:val="20"/>
                <w:szCs w:val="20"/>
                <w:lang w:eastAsia="en-US"/>
              </w:rPr>
              <w:t>» - ДОУ</w:t>
            </w:r>
          </w:p>
          <w:p w:rsidR="002848A3" w:rsidRDefault="002848A3" w:rsidP="00B5567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- «Мамина улыбка» - 1-4 классы</w:t>
            </w:r>
          </w:p>
          <w:p w:rsidR="006E362A" w:rsidRPr="001B1295" w:rsidRDefault="006E362A" w:rsidP="006E362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«Мы будем вечно прославлять ту женщину, чьё имя – мать»</w:t>
            </w:r>
            <w:r w:rsidR="00D17617">
              <w:rPr>
                <w:sz w:val="20"/>
                <w:szCs w:val="20"/>
                <w:lang w:eastAsia="en-US"/>
              </w:rPr>
              <w:t xml:space="preserve"> (5 - 9классы)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9" w:rsidRPr="001B1295" w:rsidRDefault="00C30527" w:rsidP="006E362A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20-</w:t>
            </w:r>
            <w:r w:rsidR="006E362A">
              <w:rPr>
                <w:sz w:val="20"/>
                <w:szCs w:val="20"/>
                <w:lang w:eastAsia="en-US"/>
              </w:rPr>
              <w:t>25</w:t>
            </w:r>
            <w:r w:rsidRPr="001B1295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9" w:rsidRPr="001B1295" w:rsidRDefault="00655986" w:rsidP="00B556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организации,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9" w:rsidRPr="001B1295" w:rsidRDefault="00484449">
            <w:pPr>
              <w:rPr>
                <w:sz w:val="20"/>
                <w:szCs w:val="20"/>
              </w:rPr>
            </w:pPr>
            <w:r w:rsidRPr="001B1295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2848A3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A3" w:rsidRPr="001B1295" w:rsidRDefault="002848A3" w:rsidP="00315058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A3" w:rsidRPr="001B1295" w:rsidRDefault="00715976" w:rsidP="00D17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творческая а</w:t>
            </w:r>
            <w:r w:rsidR="002848A3" w:rsidRPr="001B1295">
              <w:rPr>
                <w:sz w:val="20"/>
                <w:szCs w:val="20"/>
                <w:lang w:eastAsia="en-US"/>
              </w:rPr>
              <w:t>кция «</w:t>
            </w:r>
            <w:r w:rsidR="00D17617">
              <w:rPr>
                <w:sz w:val="20"/>
                <w:szCs w:val="20"/>
                <w:lang w:eastAsia="en-US"/>
              </w:rPr>
              <w:t>Подарок маме</w:t>
            </w:r>
            <w:r w:rsidR="00824049">
              <w:rPr>
                <w:sz w:val="20"/>
                <w:szCs w:val="20"/>
                <w:lang w:eastAsia="en-US"/>
              </w:rPr>
              <w:t>…</w:t>
            </w:r>
            <w:r w:rsidR="002848A3" w:rsidRPr="001B1295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, «Свет маминой любви»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A3" w:rsidRPr="001B1295" w:rsidRDefault="00045182" w:rsidP="000451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25-29</w:t>
            </w:r>
            <w:r w:rsidR="002848A3" w:rsidRPr="001B1295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A3" w:rsidRPr="001B1295" w:rsidRDefault="00715976" w:rsidP="00BB68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организации,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A3" w:rsidRPr="001B1295" w:rsidRDefault="002848A3" w:rsidP="00BB688E">
            <w:pPr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A8360C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A8360C" w:rsidP="00834D8E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Default="00A8360C" w:rsidP="00D17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Встреча с родителями «Быть матерью – большая ответственность» (в рамках родительского всеобуча)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C" w:rsidRDefault="00A8360C" w:rsidP="000451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Default="00A8360C" w:rsidP="00BB68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A8360C" w:rsidP="00BB6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A8360C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A8360C" w:rsidP="00834D8E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Default="00A8360C" w:rsidP="007515F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Спортивные соревнования «Вместе – дружная семья»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C" w:rsidRDefault="00A8360C" w:rsidP="000451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Default="00A8360C" w:rsidP="00BB68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Default="000D7F80" w:rsidP="00BB6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</w:t>
            </w:r>
            <w:r w:rsidR="00A8360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8360C">
              <w:rPr>
                <w:sz w:val="20"/>
                <w:szCs w:val="20"/>
                <w:lang w:eastAsia="en-US"/>
              </w:rPr>
              <w:t>Ю.</w:t>
            </w:r>
          </w:p>
        </w:tc>
      </w:tr>
      <w:tr w:rsidR="00A8360C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A8360C" w:rsidP="00624E8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0D7F80" w:rsidP="005618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книжные выставки «Мы благодарны ей за жизнь», «Я маме признаюсь в любви», «Скажет вам любой проказник, что сегодня мамин праздник», «Самая прекрасная женщина»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C" w:rsidRPr="001B1295" w:rsidRDefault="000D7F80" w:rsidP="000451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0D7F80" w:rsidP="007B1B2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округа, библиотеки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C" w:rsidRPr="001B1295" w:rsidRDefault="000D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0D7F80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624E8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Default="000D7F80" w:rsidP="005618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Творческая акция «Пусть всегда будет мама»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0" w:rsidRPr="001B1295" w:rsidRDefault="000D7F80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0E1FE0" w:rsidRDefault="000D7F80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4A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0D7F80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624E8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КВД: кинопутешествие по сказкам  «Сказочные мамы»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0E1FE0" w:rsidRDefault="000D7F80" w:rsidP="004A35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4A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0D7F80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E779C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детских рисунков «Любимой мамочки черты»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Библиотека </w:t>
            </w:r>
          </w:p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82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0D7F80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A251E2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Фотовыставка «Наши мамы»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0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0D7F80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Default="000D7F80" w:rsidP="0082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0D7F80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A251E2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Default="000D7F80" w:rsidP="002649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«Мир семьи»: «Мамочка любимая моя»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0E1FE0" w:rsidRDefault="000D7F80" w:rsidP="004A35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4A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0D7F80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A251E2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Концертная программа «Мамы – пуговки, на них всё держится!»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80" w:rsidRPr="001B1295" w:rsidRDefault="000D7F80" w:rsidP="0082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B47213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0E1FE0" w:rsidRDefault="00B47213" w:rsidP="007B5001">
            <w:pPr>
              <w:jc w:val="both"/>
              <w:rPr>
                <w:sz w:val="20"/>
                <w:szCs w:val="20"/>
                <w:lang w:eastAsia="en-US"/>
              </w:rPr>
            </w:pPr>
            <w:r w:rsidRPr="000E1FE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826B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акция «Семейный архив» (фотовыставка)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3" w:rsidRPr="001B1295" w:rsidRDefault="00B47213" w:rsidP="004A35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4A35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4A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B47213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7B500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565154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программа «Ласково тебя я обниму»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3" w:rsidRPr="001B1295" w:rsidRDefault="00565154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2445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</w:t>
            </w:r>
          </w:p>
          <w:p w:rsidR="00B47213" w:rsidRPr="001B1295" w:rsidRDefault="006017F9" w:rsidP="002445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п. 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6017F9" w:rsidP="0024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47213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7B500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0E1FE0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Литературно-музыкальный вечер «И нет добрее этих глаз»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3" w:rsidRPr="000E1FE0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Библиотека </w:t>
            </w:r>
          </w:p>
          <w:p w:rsidR="006017F9" w:rsidRPr="000E1FE0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0E1FE0" w:rsidRDefault="006017F9" w:rsidP="0060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47213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7B500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Конкурсная программа «</w:t>
            </w:r>
            <w:proofErr w:type="spellStart"/>
            <w:r>
              <w:rPr>
                <w:sz w:val="20"/>
                <w:szCs w:val="20"/>
                <w:lang w:eastAsia="en-US"/>
              </w:rPr>
              <w:t>Супермама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2016»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3" w:rsidRPr="001B1295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2445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культуры </w:t>
            </w:r>
          </w:p>
          <w:p w:rsidR="00B47213" w:rsidRPr="001B1295" w:rsidRDefault="006017F9" w:rsidP="006017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5C796F" w:rsidP="0024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 И.</w:t>
            </w:r>
          </w:p>
        </w:tc>
      </w:tr>
      <w:tr w:rsidR="00B47213" w:rsidRPr="001B1295" w:rsidTr="00D86327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7B500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0E1FE0" w:rsidRDefault="005C796F" w:rsidP="00921E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Праздничная программа «Милые мамы»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3" w:rsidRPr="000E1FE0" w:rsidRDefault="005C796F" w:rsidP="00921E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Default="005C796F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</w:t>
            </w:r>
          </w:p>
          <w:p w:rsidR="005C796F" w:rsidRPr="001B1295" w:rsidRDefault="005C796F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5C796F" w:rsidP="0012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 Н. Г.</w:t>
            </w:r>
          </w:p>
        </w:tc>
      </w:tr>
      <w:tr w:rsidR="00B47213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B47213" w:rsidP="007B5001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F6430B" w:rsidP="00556A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программа для мам «элегантного возраста» «Мамина пластинка»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3" w:rsidRPr="001B1295" w:rsidRDefault="00F6430B" w:rsidP="002372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Default="00F6430B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F6430B" w:rsidRPr="001B1295" w:rsidRDefault="00F6430B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Ягодное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3" w:rsidRPr="001B1295" w:rsidRDefault="00F6430B" w:rsidP="0012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2B32AD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C07D90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Default="002B32AD" w:rsidP="00556A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программа «Я маме признаюсь в любви»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Default="002B32AD" w:rsidP="002372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Default="002B32AD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п. 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Default="002B32AD" w:rsidP="0012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Б.</w:t>
            </w:r>
          </w:p>
        </w:tc>
      </w:tr>
      <w:tr w:rsidR="002B32AD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C07D90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Default="002B32AD" w:rsidP="002B32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Поздравление мам-старожилов на дому «поговори со мною, мама»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Default="002B32AD" w:rsidP="002372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Default="002B32AD" w:rsidP="0012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Default="002B32AD" w:rsidP="0012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2B32AD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C07D90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Выпуск целевой полосы «Есть имя, что всего дороже»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 xml:space="preserve">28.11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2B32AD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C07D90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Публикация в газете «</w:t>
            </w:r>
            <w:proofErr w:type="gramStart"/>
            <w:r w:rsidRPr="001B1295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1B1295">
              <w:rPr>
                <w:sz w:val="20"/>
                <w:szCs w:val="20"/>
                <w:lang w:eastAsia="en-US"/>
              </w:rPr>
              <w:t xml:space="preserve"> правда» материалов по пропаганде материнства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rPr>
                <w:sz w:val="20"/>
                <w:szCs w:val="20"/>
              </w:rPr>
            </w:pPr>
            <w:r w:rsidRPr="001B1295"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2B32AD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3009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3765F2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Тематические публикации о многодетных матерях, о приёмных и опекунских семьях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rPr>
                <w:sz w:val="20"/>
                <w:szCs w:val="20"/>
              </w:rPr>
            </w:pPr>
            <w:r w:rsidRPr="001B1295"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D" w:rsidRPr="001B1295" w:rsidRDefault="002B32AD" w:rsidP="001229E5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3765F2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3765F2" w:rsidP="00C946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3765F2" w:rsidP="00CB48E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Публикация информации о мерах социальной поддержки семьям с детьми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2" w:rsidRPr="001B1295" w:rsidRDefault="003765F2" w:rsidP="00CB48E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B1295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3765F2" w:rsidP="00CB48E3">
            <w:pPr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3765F2" w:rsidP="00CB48E3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3765F2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3765F2" w:rsidP="00513F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510635" w:rsidP="004958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информационного материала «Здоровье матери – здоровье семьи»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2" w:rsidRPr="001B1295" w:rsidRDefault="00510635" w:rsidP="004958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2" w:rsidRPr="001B1295" w:rsidRDefault="00510635" w:rsidP="004958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</w:t>
            </w:r>
            <w:proofErr w:type="gramStart"/>
            <w:r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Default="00510635" w:rsidP="004958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  <w:p w:rsidR="003765F2" w:rsidRPr="001B1295" w:rsidRDefault="00510635" w:rsidP="004958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Блюма Е. Л.</w:t>
            </w:r>
          </w:p>
        </w:tc>
      </w:tr>
      <w:tr w:rsidR="00510635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510635" w:rsidP="00513F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510635" w:rsidP="00503B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Творческая работа «Мы с мамой»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5" w:rsidRPr="001B1295" w:rsidRDefault="00510635" w:rsidP="00503B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510635" w:rsidP="00503B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гостиная ГКУ «ЯСЦ»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Default="00510635" w:rsidP="00503B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  <w:p w:rsidR="00510635" w:rsidRPr="001B1295" w:rsidRDefault="00510635" w:rsidP="00503B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510635" w:rsidRPr="001B1295" w:rsidTr="00D8632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AF685E" w:rsidP="007046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510635" w:rsidP="005F1DA4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Разработка и выпуск информационного буклета о мерах социальной поддержки семьям с детьми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5" w:rsidRPr="001B1295" w:rsidRDefault="00510635" w:rsidP="005F1DA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510635" w:rsidP="005F1DA4">
            <w:pPr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 xml:space="preserve">ГКУ «ЯСЦ»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5" w:rsidRPr="001B1295" w:rsidRDefault="00510635" w:rsidP="005F1DA4">
            <w:pPr>
              <w:jc w:val="both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</w:tbl>
    <w:p w:rsidR="006216F1" w:rsidRDefault="006216F1" w:rsidP="00695C31"/>
    <w:p w:rsidR="006216F1" w:rsidRPr="006216F1" w:rsidRDefault="006216F1" w:rsidP="006216F1"/>
    <w:p w:rsidR="006216F1" w:rsidRPr="006216F1" w:rsidRDefault="006216F1" w:rsidP="006216F1"/>
    <w:p w:rsidR="006216F1" w:rsidRPr="006216F1" w:rsidRDefault="006216F1" w:rsidP="006216F1"/>
    <w:p w:rsidR="006216F1" w:rsidRDefault="006216F1" w:rsidP="006216F1"/>
    <w:p w:rsidR="005C6F54" w:rsidRDefault="005C6F54" w:rsidP="006216F1"/>
    <w:p w:rsidR="005C6F54" w:rsidRPr="005C6F54" w:rsidRDefault="005C6F54" w:rsidP="005C6F54"/>
    <w:p w:rsidR="005C6F54" w:rsidRPr="005C6F54" w:rsidRDefault="005C6F54" w:rsidP="005C6F54"/>
    <w:p w:rsidR="005C6F54" w:rsidRPr="005C6F54" w:rsidRDefault="005C6F54" w:rsidP="005C6F54"/>
    <w:p w:rsidR="005C6F54" w:rsidRPr="005C6F54" w:rsidRDefault="005C6F54" w:rsidP="005C6F54"/>
    <w:p w:rsidR="005C6F54" w:rsidRDefault="005C6F54" w:rsidP="005C6F54"/>
    <w:p w:rsidR="005C6F54" w:rsidRDefault="005C6F54">
      <w:pPr>
        <w:spacing w:after="200" w:line="276" w:lineRule="auto"/>
      </w:pPr>
      <w:r>
        <w:br w:type="page"/>
      </w:r>
    </w:p>
    <w:p w:rsidR="005C6F54" w:rsidRPr="00141473" w:rsidRDefault="005C6F54" w:rsidP="005C6F54">
      <w:pPr>
        <w:jc w:val="center"/>
      </w:pPr>
      <w:r w:rsidRPr="00141473">
        <w:lastRenderedPageBreak/>
        <w:t>ПРОЕКТ ПОСТАНОВЛЕНИЯ</w:t>
      </w:r>
    </w:p>
    <w:p w:rsidR="005C6F54" w:rsidRPr="00CA7603" w:rsidRDefault="005C6F54" w:rsidP="00CA7603">
      <w:pPr>
        <w:jc w:val="center"/>
      </w:pPr>
      <w:r w:rsidRPr="00CA7603">
        <w:rPr>
          <w:caps/>
        </w:rPr>
        <w:t>«</w:t>
      </w:r>
      <w:r w:rsidR="00CA7603" w:rsidRPr="00CA7603">
        <w:t>О проведении Дня матери в Ягоднинском городском округе</w:t>
      </w:r>
      <w:r w:rsidRPr="00CA7603">
        <w:t>»</w:t>
      </w:r>
    </w:p>
    <w:p w:rsidR="005C6F54" w:rsidRPr="00141473" w:rsidRDefault="005C6F54" w:rsidP="005C6F54">
      <w:pPr>
        <w:jc w:val="center"/>
      </w:pPr>
    </w:p>
    <w:p w:rsidR="005C6F54" w:rsidRPr="00141473" w:rsidRDefault="005C6F54" w:rsidP="005C6F54">
      <w:proofErr w:type="gramStart"/>
      <w:r w:rsidRPr="00141473">
        <w:t>Подготовлен</w:t>
      </w:r>
      <w:proofErr w:type="gramEnd"/>
      <w:r w:rsidRPr="00141473">
        <w:t>: главным специалистом администрации Харланович О. Н.</w:t>
      </w:r>
    </w:p>
    <w:p w:rsidR="005C6F54" w:rsidRPr="00141473" w:rsidRDefault="005C6F54" w:rsidP="005C6F54">
      <w:pPr>
        <w:jc w:val="both"/>
        <w:rPr>
          <w:u w:val="single"/>
        </w:rPr>
      </w:pPr>
      <w:r w:rsidRPr="00141473">
        <w:t xml:space="preserve">________________2016 года </w:t>
      </w:r>
      <w:r w:rsidRPr="00141473">
        <w:rPr>
          <w:u w:val="single"/>
        </w:rPr>
        <w:tab/>
      </w:r>
      <w:r w:rsidRPr="00141473">
        <w:rPr>
          <w:u w:val="single"/>
        </w:rPr>
        <w:tab/>
      </w:r>
    </w:p>
    <w:p w:rsidR="005C6F54" w:rsidRPr="00141473" w:rsidRDefault="005C6F54" w:rsidP="005C6F54">
      <w:pPr>
        <w:jc w:val="both"/>
        <w:rPr>
          <w:u w:val="single"/>
        </w:rPr>
      </w:pPr>
    </w:p>
    <w:p w:rsidR="005C6F54" w:rsidRPr="00141473" w:rsidRDefault="005C6F54" w:rsidP="005C6F54">
      <w:pPr>
        <w:jc w:val="both"/>
        <w:rPr>
          <w:color w:val="333333"/>
        </w:rPr>
      </w:pPr>
    </w:p>
    <w:p w:rsidR="005C6F54" w:rsidRPr="00141473" w:rsidRDefault="005C6F54" w:rsidP="005C6F54">
      <w:pPr>
        <w:ind w:left="-142"/>
        <w:jc w:val="both"/>
      </w:pPr>
    </w:p>
    <w:tbl>
      <w:tblPr>
        <w:tblW w:w="10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954"/>
        <w:gridCol w:w="2410"/>
        <w:gridCol w:w="1789"/>
      </w:tblGrid>
      <w:tr w:rsidR="005C6F54" w:rsidRPr="00141473" w:rsidTr="007C320B">
        <w:trPr>
          <w:trHeight w:val="202"/>
        </w:trPr>
        <w:tc>
          <w:tcPr>
            <w:tcW w:w="426" w:type="dxa"/>
          </w:tcPr>
          <w:p w:rsidR="005C6F54" w:rsidRPr="00141473" w:rsidRDefault="005C6F54" w:rsidP="007C320B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5C6F54" w:rsidRPr="00141473" w:rsidRDefault="005C6F54" w:rsidP="007C320B">
            <w:pPr>
              <w:jc w:val="both"/>
              <w:rPr>
                <w:lang w:eastAsia="en-US"/>
              </w:rPr>
            </w:pPr>
            <w:r w:rsidRPr="00141473">
              <w:rPr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5C6F54" w:rsidRPr="00141473" w:rsidRDefault="005C6F54" w:rsidP="007C320B">
            <w:pPr>
              <w:ind w:left="72"/>
              <w:jc w:val="both"/>
              <w:rPr>
                <w:lang w:eastAsia="en-US"/>
              </w:rPr>
            </w:pPr>
            <w:r w:rsidRPr="00141473">
              <w:rPr>
                <w:lang w:eastAsia="en-US"/>
              </w:rPr>
              <w:t>Ф. И. О.</w:t>
            </w:r>
          </w:p>
        </w:tc>
        <w:tc>
          <w:tcPr>
            <w:tcW w:w="1789" w:type="dxa"/>
          </w:tcPr>
          <w:p w:rsidR="005C6F54" w:rsidRPr="00141473" w:rsidRDefault="005C6F54" w:rsidP="007C320B">
            <w:pPr>
              <w:jc w:val="both"/>
              <w:rPr>
                <w:lang w:eastAsia="en-US"/>
              </w:rPr>
            </w:pPr>
            <w:r w:rsidRPr="00141473">
              <w:rPr>
                <w:lang w:eastAsia="en-US"/>
              </w:rPr>
              <w:t>Подпись</w:t>
            </w:r>
          </w:p>
        </w:tc>
      </w:tr>
      <w:tr w:rsidR="00CA7603" w:rsidRPr="00141473" w:rsidTr="007C320B">
        <w:trPr>
          <w:trHeight w:val="202"/>
        </w:trPr>
        <w:tc>
          <w:tcPr>
            <w:tcW w:w="426" w:type="dxa"/>
          </w:tcPr>
          <w:p w:rsidR="00CA7603" w:rsidRPr="00141473" w:rsidRDefault="00CA7603" w:rsidP="007C320B">
            <w:pPr>
              <w:ind w:left="-142"/>
              <w:jc w:val="center"/>
              <w:rPr>
                <w:lang w:eastAsia="en-US"/>
              </w:rPr>
            </w:pPr>
            <w:r w:rsidRPr="00141473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CA7603" w:rsidRPr="00141473" w:rsidRDefault="00CA7603" w:rsidP="0043365E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  <w:r w:rsidRPr="00141473">
              <w:rPr>
                <w:lang w:eastAsia="en-US"/>
              </w:rPr>
              <w:t xml:space="preserve"> комитета образования</w:t>
            </w:r>
          </w:p>
        </w:tc>
        <w:tc>
          <w:tcPr>
            <w:tcW w:w="2410" w:type="dxa"/>
          </w:tcPr>
          <w:p w:rsidR="00CA7603" w:rsidRPr="00141473" w:rsidRDefault="00CA7603" w:rsidP="004336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  <w:tc>
          <w:tcPr>
            <w:tcW w:w="1789" w:type="dxa"/>
          </w:tcPr>
          <w:p w:rsidR="00CA7603" w:rsidRPr="00141473" w:rsidRDefault="00CA7603" w:rsidP="007C320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A7603" w:rsidRPr="00141473" w:rsidTr="007C320B">
        <w:trPr>
          <w:trHeight w:val="202"/>
        </w:trPr>
        <w:tc>
          <w:tcPr>
            <w:tcW w:w="426" w:type="dxa"/>
          </w:tcPr>
          <w:p w:rsidR="00CA7603" w:rsidRPr="00141473" w:rsidRDefault="00CA7603" w:rsidP="007C320B">
            <w:pPr>
              <w:ind w:left="-142"/>
              <w:jc w:val="center"/>
              <w:rPr>
                <w:lang w:eastAsia="en-US"/>
              </w:rPr>
            </w:pPr>
            <w:r w:rsidRPr="00141473">
              <w:rPr>
                <w:lang w:eastAsia="en-US"/>
              </w:rPr>
              <w:t>2</w:t>
            </w:r>
          </w:p>
        </w:tc>
        <w:tc>
          <w:tcPr>
            <w:tcW w:w="5954" w:type="dxa"/>
          </w:tcPr>
          <w:p w:rsidR="00CA7603" w:rsidRPr="00141473" w:rsidRDefault="00CA7603" w:rsidP="0043365E">
            <w:pPr>
              <w:ind w:left="72"/>
              <w:jc w:val="both"/>
              <w:rPr>
                <w:lang w:eastAsia="en-US"/>
              </w:rPr>
            </w:pPr>
            <w:r w:rsidRPr="00141473">
              <w:rPr>
                <w:lang w:eastAsia="en-US"/>
              </w:rPr>
              <w:t>Руководитель комитета культуры</w:t>
            </w:r>
          </w:p>
        </w:tc>
        <w:tc>
          <w:tcPr>
            <w:tcW w:w="2410" w:type="dxa"/>
          </w:tcPr>
          <w:p w:rsidR="00CA7603" w:rsidRPr="00141473" w:rsidRDefault="00CA7603" w:rsidP="0043365E">
            <w:pPr>
              <w:jc w:val="both"/>
              <w:rPr>
                <w:lang w:eastAsia="en-US"/>
              </w:rPr>
            </w:pPr>
            <w:r w:rsidRPr="00141473">
              <w:rPr>
                <w:lang w:eastAsia="en-US"/>
              </w:rPr>
              <w:t>Нефёдова Е. А.</w:t>
            </w:r>
          </w:p>
        </w:tc>
        <w:tc>
          <w:tcPr>
            <w:tcW w:w="1789" w:type="dxa"/>
          </w:tcPr>
          <w:p w:rsidR="00CA7603" w:rsidRPr="00141473" w:rsidRDefault="00CA7603" w:rsidP="007C320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A7603" w:rsidRPr="00141473" w:rsidTr="007C320B">
        <w:trPr>
          <w:trHeight w:val="202"/>
        </w:trPr>
        <w:tc>
          <w:tcPr>
            <w:tcW w:w="426" w:type="dxa"/>
          </w:tcPr>
          <w:p w:rsidR="00CA7603" w:rsidRPr="00141473" w:rsidRDefault="00CA7603" w:rsidP="007C320B">
            <w:pPr>
              <w:ind w:left="-142"/>
              <w:jc w:val="center"/>
              <w:rPr>
                <w:lang w:eastAsia="en-US"/>
              </w:rPr>
            </w:pPr>
            <w:r w:rsidRPr="00141473">
              <w:rPr>
                <w:lang w:eastAsia="en-US"/>
              </w:rPr>
              <w:t>3</w:t>
            </w:r>
          </w:p>
        </w:tc>
        <w:tc>
          <w:tcPr>
            <w:tcW w:w="5954" w:type="dxa"/>
          </w:tcPr>
          <w:p w:rsidR="00CA7603" w:rsidRPr="00141473" w:rsidRDefault="00CA7603" w:rsidP="007C320B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ГКУ «Ягоднинский социальный центр»</w:t>
            </w:r>
          </w:p>
        </w:tc>
        <w:tc>
          <w:tcPr>
            <w:tcW w:w="2410" w:type="dxa"/>
          </w:tcPr>
          <w:p w:rsidR="00CA7603" w:rsidRPr="00141473" w:rsidRDefault="00CA7603" w:rsidP="007C3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Демидова 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М.</w:t>
            </w:r>
          </w:p>
        </w:tc>
        <w:tc>
          <w:tcPr>
            <w:tcW w:w="1789" w:type="dxa"/>
          </w:tcPr>
          <w:p w:rsidR="00CA7603" w:rsidRPr="00141473" w:rsidRDefault="00CA7603" w:rsidP="007C320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A7603" w:rsidRPr="00141473" w:rsidTr="007C320B">
        <w:trPr>
          <w:trHeight w:val="202"/>
        </w:trPr>
        <w:tc>
          <w:tcPr>
            <w:tcW w:w="426" w:type="dxa"/>
          </w:tcPr>
          <w:p w:rsidR="00CA7603" w:rsidRPr="00141473" w:rsidRDefault="00CA7603" w:rsidP="007C320B">
            <w:pPr>
              <w:ind w:left="-142"/>
              <w:jc w:val="center"/>
              <w:rPr>
                <w:lang w:eastAsia="en-US"/>
              </w:rPr>
            </w:pPr>
            <w:r w:rsidRPr="00141473">
              <w:rPr>
                <w:lang w:eastAsia="en-US"/>
              </w:rPr>
              <w:t>4</w:t>
            </w:r>
          </w:p>
        </w:tc>
        <w:tc>
          <w:tcPr>
            <w:tcW w:w="5954" w:type="dxa"/>
          </w:tcPr>
          <w:p w:rsidR="00CA7603" w:rsidRPr="00141473" w:rsidRDefault="00CA7603" w:rsidP="007C320B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редактор газеты «</w:t>
            </w:r>
            <w:proofErr w:type="gramStart"/>
            <w:r>
              <w:rPr>
                <w:lang w:eastAsia="en-US"/>
              </w:rPr>
              <w:t>Северная</w:t>
            </w:r>
            <w:proofErr w:type="gramEnd"/>
            <w:r>
              <w:rPr>
                <w:lang w:eastAsia="en-US"/>
              </w:rPr>
              <w:t xml:space="preserve"> правда»</w:t>
            </w:r>
          </w:p>
        </w:tc>
        <w:tc>
          <w:tcPr>
            <w:tcW w:w="2410" w:type="dxa"/>
          </w:tcPr>
          <w:p w:rsidR="00CA7603" w:rsidRPr="00141473" w:rsidRDefault="00CA7603" w:rsidP="007C3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  <w:tc>
          <w:tcPr>
            <w:tcW w:w="1789" w:type="dxa"/>
          </w:tcPr>
          <w:p w:rsidR="00CA7603" w:rsidRPr="00141473" w:rsidRDefault="00CA7603" w:rsidP="007C320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A7603" w:rsidRPr="00141473" w:rsidTr="007C320B">
        <w:trPr>
          <w:trHeight w:val="202"/>
        </w:trPr>
        <w:tc>
          <w:tcPr>
            <w:tcW w:w="426" w:type="dxa"/>
          </w:tcPr>
          <w:p w:rsidR="00CA7603" w:rsidRPr="00141473" w:rsidRDefault="00CA7603" w:rsidP="007C320B">
            <w:pPr>
              <w:ind w:left="-142"/>
              <w:jc w:val="center"/>
              <w:rPr>
                <w:lang w:eastAsia="en-US"/>
              </w:rPr>
            </w:pPr>
            <w:r w:rsidRPr="00141473">
              <w:rPr>
                <w:lang w:eastAsia="en-US"/>
              </w:rPr>
              <w:t>5</w:t>
            </w:r>
          </w:p>
        </w:tc>
        <w:tc>
          <w:tcPr>
            <w:tcW w:w="5954" w:type="dxa"/>
          </w:tcPr>
          <w:p w:rsidR="00CA7603" w:rsidRPr="00141473" w:rsidRDefault="00CA7603" w:rsidP="007C320B">
            <w:pPr>
              <w:tabs>
                <w:tab w:val="left" w:pos="360"/>
              </w:tabs>
              <w:jc w:val="both"/>
            </w:pPr>
            <w:r>
              <w:t>Р</w:t>
            </w:r>
            <w:r w:rsidRPr="00141473">
              <w:t>уководител</w:t>
            </w:r>
            <w:r>
              <w:t>ь</w:t>
            </w:r>
            <w:r w:rsidRPr="00141473"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410" w:type="dxa"/>
          </w:tcPr>
          <w:p w:rsidR="00CA7603" w:rsidRPr="00141473" w:rsidRDefault="00CA7603" w:rsidP="007C320B">
            <w:pPr>
              <w:tabs>
                <w:tab w:val="left" w:pos="360"/>
              </w:tabs>
              <w:jc w:val="both"/>
            </w:pPr>
            <w:proofErr w:type="spellStart"/>
            <w:r>
              <w:t>Агарков</w:t>
            </w:r>
            <w:proofErr w:type="spellEnd"/>
            <w:r>
              <w:t xml:space="preserve"> Н. И.</w:t>
            </w:r>
          </w:p>
        </w:tc>
        <w:tc>
          <w:tcPr>
            <w:tcW w:w="1789" w:type="dxa"/>
          </w:tcPr>
          <w:p w:rsidR="00CA7603" w:rsidRPr="00141473" w:rsidRDefault="00CA7603" w:rsidP="007C320B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5C6F54" w:rsidRPr="00141473" w:rsidRDefault="005C6F54" w:rsidP="005C6F54">
      <w:pPr>
        <w:ind w:left="-142"/>
        <w:jc w:val="both"/>
      </w:pPr>
    </w:p>
    <w:p w:rsidR="005C6F54" w:rsidRPr="00141473" w:rsidRDefault="005C6F54" w:rsidP="005C6F54">
      <w:pPr>
        <w:ind w:left="-142"/>
        <w:jc w:val="both"/>
      </w:pPr>
      <w:r w:rsidRPr="00141473">
        <w:t>РАЗОСЛАТЬ:</w:t>
      </w:r>
      <w:r>
        <w:t xml:space="preserve"> 5  экземпляров</w:t>
      </w:r>
      <w:r w:rsidRPr="00141473">
        <w:t>:</w:t>
      </w:r>
    </w:p>
    <w:p w:rsidR="005C6F54" w:rsidRPr="00141473" w:rsidRDefault="005C6F54" w:rsidP="005C6F54">
      <w:pPr>
        <w:ind w:left="-142"/>
        <w:jc w:val="both"/>
      </w:pPr>
      <w:r w:rsidRPr="00141473">
        <w:t>1. Заместителю главы по социальным вопросам Гужавиной Л. А.</w:t>
      </w:r>
    </w:p>
    <w:p w:rsidR="005C6F54" w:rsidRPr="00141473" w:rsidRDefault="005C6F54" w:rsidP="005C6F54">
      <w:pPr>
        <w:ind w:left="-142"/>
        <w:jc w:val="both"/>
      </w:pPr>
      <w:r w:rsidRPr="00141473">
        <w:t xml:space="preserve">2. </w:t>
      </w:r>
      <w:r>
        <w:t>Р</w:t>
      </w:r>
      <w:r w:rsidRPr="00141473">
        <w:t>уководител</w:t>
      </w:r>
      <w:r>
        <w:t>ю</w:t>
      </w:r>
      <w:r w:rsidRPr="00141473">
        <w:t xml:space="preserve"> комитета образования </w:t>
      </w:r>
      <w:r>
        <w:t>Игнаткиной Е. Ю.</w:t>
      </w:r>
    </w:p>
    <w:p w:rsidR="005C6F54" w:rsidRPr="00141473" w:rsidRDefault="005C6F54" w:rsidP="005C6F54">
      <w:pPr>
        <w:ind w:left="-142"/>
        <w:jc w:val="both"/>
      </w:pPr>
      <w:r w:rsidRPr="00141473">
        <w:t>3. Руководителю комитета культуры Нефёдовой Е. А.</w:t>
      </w:r>
    </w:p>
    <w:p w:rsidR="005C6F54" w:rsidRDefault="005C6F54" w:rsidP="005C6F54">
      <w:pPr>
        <w:ind w:left="-142"/>
        <w:jc w:val="both"/>
      </w:pPr>
      <w:r w:rsidRPr="00141473">
        <w:t xml:space="preserve">4. </w:t>
      </w:r>
      <w:r w:rsidR="00CA7603">
        <w:t xml:space="preserve">Директору ГКУ «ЯСЦ» Демидовой А. М. </w:t>
      </w:r>
    </w:p>
    <w:p w:rsidR="005C6F54" w:rsidRDefault="005C6F54" w:rsidP="005C6F54">
      <w:pPr>
        <w:ind w:left="-142"/>
        <w:jc w:val="both"/>
      </w:pPr>
      <w:r>
        <w:t xml:space="preserve">5. </w:t>
      </w:r>
      <w:r w:rsidR="00CA7603">
        <w:t>Главному редактору газеты «</w:t>
      </w:r>
      <w:proofErr w:type="gramStart"/>
      <w:r w:rsidR="00CA7603">
        <w:t>Северная</w:t>
      </w:r>
      <w:proofErr w:type="gramEnd"/>
      <w:r w:rsidR="00CA7603">
        <w:t xml:space="preserve"> правда» Анисимовой Н. Е.</w:t>
      </w:r>
    </w:p>
    <w:p w:rsidR="005C6F54" w:rsidRPr="00141473" w:rsidRDefault="005C6F54" w:rsidP="005C6F54">
      <w:pPr>
        <w:ind w:left="-142"/>
        <w:jc w:val="both"/>
      </w:pPr>
    </w:p>
    <w:p w:rsidR="005C6F54" w:rsidRPr="00141473" w:rsidRDefault="005C6F54" w:rsidP="005C6F54">
      <w:pPr>
        <w:ind w:left="-142"/>
        <w:jc w:val="both"/>
      </w:pPr>
    </w:p>
    <w:p w:rsidR="005C6F54" w:rsidRPr="00141473" w:rsidRDefault="005C6F54" w:rsidP="005C6F54">
      <w:pPr>
        <w:ind w:left="-142"/>
        <w:jc w:val="both"/>
      </w:pPr>
    </w:p>
    <w:p w:rsidR="008D3A63" w:rsidRPr="005C6F54" w:rsidRDefault="008D3A63" w:rsidP="005C6F54"/>
    <w:sectPr w:rsidR="008D3A63" w:rsidRPr="005C6F54" w:rsidSect="00B9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0D3"/>
    <w:multiLevelType w:val="hybridMultilevel"/>
    <w:tmpl w:val="741E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3D83"/>
    <w:rsid w:val="0000721F"/>
    <w:rsid w:val="00032E27"/>
    <w:rsid w:val="000443F4"/>
    <w:rsid w:val="00045182"/>
    <w:rsid w:val="000466A4"/>
    <w:rsid w:val="00074576"/>
    <w:rsid w:val="000A3F35"/>
    <w:rsid w:val="000B01AB"/>
    <w:rsid w:val="000B251A"/>
    <w:rsid w:val="000D7F80"/>
    <w:rsid w:val="000E1FE0"/>
    <w:rsid w:val="000E40BD"/>
    <w:rsid w:val="00100D96"/>
    <w:rsid w:val="00107030"/>
    <w:rsid w:val="0011508B"/>
    <w:rsid w:val="00116FE8"/>
    <w:rsid w:val="001351D9"/>
    <w:rsid w:val="00163601"/>
    <w:rsid w:val="00191E20"/>
    <w:rsid w:val="001950B4"/>
    <w:rsid w:val="001A0A29"/>
    <w:rsid w:val="001A3D83"/>
    <w:rsid w:val="001B1295"/>
    <w:rsid w:val="001E048C"/>
    <w:rsid w:val="001F29F8"/>
    <w:rsid w:val="001F4007"/>
    <w:rsid w:val="00205AE7"/>
    <w:rsid w:val="002239AE"/>
    <w:rsid w:val="002372EE"/>
    <w:rsid w:val="00244D64"/>
    <w:rsid w:val="0025049A"/>
    <w:rsid w:val="002529F3"/>
    <w:rsid w:val="00252F34"/>
    <w:rsid w:val="00270B53"/>
    <w:rsid w:val="00282373"/>
    <w:rsid w:val="002848A3"/>
    <w:rsid w:val="00284BD4"/>
    <w:rsid w:val="002861C9"/>
    <w:rsid w:val="002A0A50"/>
    <w:rsid w:val="002A5EA9"/>
    <w:rsid w:val="002B32AD"/>
    <w:rsid w:val="002C22A6"/>
    <w:rsid w:val="002D6D46"/>
    <w:rsid w:val="002F3B34"/>
    <w:rsid w:val="002F7CA7"/>
    <w:rsid w:val="00334B06"/>
    <w:rsid w:val="003435AD"/>
    <w:rsid w:val="003717D8"/>
    <w:rsid w:val="0037624B"/>
    <w:rsid w:val="003765F2"/>
    <w:rsid w:val="00377284"/>
    <w:rsid w:val="00397FEF"/>
    <w:rsid w:val="003A00CF"/>
    <w:rsid w:val="003A524F"/>
    <w:rsid w:val="003B28AE"/>
    <w:rsid w:val="003C3043"/>
    <w:rsid w:val="003D2709"/>
    <w:rsid w:val="003E06B9"/>
    <w:rsid w:val="003F11E7"/>
    <w:rsid w:val="003F380B"/>
    <w:rsid w:val="003F3855"/>
    <w:rsid w:val="003F3E7F"/>
    <w:rsid w:val="003F4584"/>
    <w:rsid w:val="0041000F"/>
    <w:rsid w:val="0042328C"/>
    <w:rsid w:val="00435349"/>
    <w:rsid w:val="00447D3A"/>
    <w:rsid w:val="0045237D"/>
    <w:rsid w:val="00454BC1"/>
    <w:rsid w:val="00463650"/>
    <w:rsid w:val="00483BF5"/>
    <w:rsid w:val="00484449"/>
    <w:rsid w:val="00491D0B"/>
    <w:rsid w:val="00496CF1"/>
    <w:rsid w:val="004A249B"/>
    <w:rsid w:val="004C02F3"/>
    <w:rsid w:val="004C067D"/>
    <w:rsid w:val="004C5E04"/>
    <w:rsid w:val="004D09F5"/>
    <w:rsid w:val="004D4C86"/>
    <w:rsid w:val="004D4EAC"/>
    <w:rsid w:val="004D665F"/>
    <w:rsid w:val="004E7A63"/>
    <w:rsid w:val="004F4490"/>
    <w:rsid w:val="00510635"/>
    <w:rsid w:val="005538F9"/>
    <w:rsid w:val="00554625"/>
    <w:rsid w:val="00556A29"/>
    <w:rsid w:val="00561849"/>
    <w:rsid w:val="00563946"/>
    <w:rsid w:val="00565154"/>
    <w:rsid w:val="00572BCE"/>
    <w:rsid w:val="00595695"/>
    <w:rsid w:val="005959B1"/>
    <w:rsid w:val="005A513A"/>
    <w:rsid w:val="005A5397"/>
    <w:rsid w:val="005C3647"/>
    <w:rsid w:val="005C6993"/>
    <w:rsid w:val="005C6F54"/>
    <w:rsid w:val="005C796F"/>
    <w:rsid w:val="005D7AA5"/>
    <w:rsid w:val="005E0DB0"/>
    <w:rsid w:val="006017F9"/>
    <w:rsid w:val="006216F1"/>
    <w:rsid w:val="0063599F"/>
    <w:rsid w:val="00637552"/>
    <w:rsid w:val="006449D3"/>
    <w:rsid w:val="00655986"/>
    <w:rsid w:val="00672AEA"/>
    <w:rsid w:val="006818CA"/>
    <w:rsid w:val="00695C31"/>
    <w:rsid w:val="006A15C7"/>
    <w:rsid w:val="006A19B4"/>
    <w:rsid w:val="006A2249"/>
    <w:rsid w:val="006A7044"/>
    <w:rsid w:val="006B105A"/>
    <w:rsid w:val="006B6148"/>
    <w:rsid w:val="006C068F"/>
    <w:rsid w:val="006C74B6"/>
    <w:rsid w:val="006E362A"/>
    <w:rsid w:val="00713ADB"/>
    <w:rsid w:val="00715976"/>
    <w:rsid w:val="00722F92"/>
    <w:rsid w:val="0074566F"/>
    <w:rsid w:val="007515FC"/>
    <w:rsid w:val="007638CC"/>
    <w:rsid w:val="00763E2E"/>
    <w:rsid w:val="007946D7"/>
    <w:rsid w:val="007958C2"/>
    <w:rsid w:val="007A4640"/>
    <w:rsid w:val="007C29AD"/>
    <w:rsid w:val="007C5AD8"/>
    <w:rsid w:val="007D363D"/>
    <w:rsid w:val="007D3919"/>
    <w:rsid w:val="007E518E"/>
    <w:rsid w:val="007F5456"/>
    <w:rsid w:val="0080094F"/>
    <w:rsid w:val="00815738"/>
    <w:rsid w:val="00824049"/>
    <w:rsid w:val="00837492"/>
    <w:rsid w:val="00844592"/>
    <w:rsid w:val="00847F96"/>
    <w:rsid w:val="00855384"/>
    <w:rsid w:val="00860285"/>
    <w:rsid w:val="00860D17"/>
    <w:rsid w:val="00877F91"/>
    <w:rsid w:val="00892B9C"/>
    <w:rsid w:val="00893691"/>
    <w:rsid w:val="008B0D39"/>
    <w:rsid w:val="008B5DF7"/>
    <w:rsid w:val="008D17D0"/>
    <w:rsid w:val="008D3A63"/>
    <w:rsid w:val="008E2675"/>
    <w:rsid w:val="008F7EFD"/>
    <w:rsid w:val="00915902"/>
    <w:rsid w:val="00921D2C"/>
    <w:rsid w:val="0092477F"/>
    <w:rsid w:val="00933FD5"/>
    <w:rsid w:val="00945518"/>
    <w:rsid w:val="009679F4"/>
    <w:rsid w:val="0097251D"/>
    <w:rsid w:val="009770E3"/>
    <w:rsid w:val="00980EF1"/>
    <w:rsid w:val="009A1B7D"/>
    <w:rsid w:val="009A3C43"/>
    <w:rsid w:val="009C4C0C"/>
    <w:rsid w:val="009E5592"/>
    <w:rsid w:val="009F6658"/>
    <w:rsid w:val="00A00627"/>
    <w:rsid w:val="00A116D8"/>
    <w:rsid w:val="00A14D71"/>
    <w:rsid w:val="00A543EB"/>
    <w:rsid w:val="00A8360C"/>
    <w:rsid w:val="00A84235"/>
    <w:rsid w:val="00AA1BA1"/>
    <w:rsid w:val="00AA3804"/>
    <w:rsid w:val="00AD0539"/>
    <w:rsid w:val="00AD7BA4"/>
    <w:rsid w:val="00AE6EE6"/>
    <w:rsid w:val="00AF40F2"/>
    <w:rsid w:val="00AF685E"/>
    <w:rsid w:val="00B1136E"/>
    <w:rsid w:val="00B124E5"/>
    <w:rsid w:val="00B16879"/>
    <w:rsid w:val="00B438FB"/>
    <w:rsid w:val="00B444E0"/>
    <w:rsid w:val="00B47213"/>
    <w:rsid w:val="00B82B98"/>
    <w:rsid w:val="00B84F51"/>
    <w:rsid w:val="00B85704"/>
    <w:rsid w:val="00B91521"/>
    <w:rsid w:val="00B93FAD"/>
    <w:rsid w:val="00BB17B9"/>
    <w:rsid w:val="00BD3923"/>
    <w:rsid w:val="00C04BA0"/>
    <w:rsid w:val="00C10E6C"/>
    <w:rsid w:val="00C30527"/>
    <w:rsid w:val="00C33073"/>
    <w:rsid w:val="00C467FC"/>
    <w:rsid w:val="00C475F7"/>
    <w:rsid w:val="00C51EF5"/>
    <w:rsid w:val="00C544EE"/>
    <w:rsid w:val="00C552F0"/>
    <w:rsid w:val="00C6043A"/>
    <w:rsid w:val="00C61064"/>
    <w:rsid w:val="00C7283F"/>
    <w:rsid w:val="00CA3A3E"/>
    <w:rsid w:val="00CA7603"/>
    <w:rsid w:val="00CB202F"/>
    <w:rsid w:val="00CB2DEA"/>
    <w:rsid w:val="00CB7AE1"/>
    <w:rsid w:val="00CD22FA"/>
    <w:rsid w:val="00CD6CD1"/>
    <w:rsid w:val="00CF0081"/>
    <w:rsid w:val="00CF00B4"/>
    <w:rsid w:val="00CF738F"/>
    <w:rsid w:val="00D17617"/>
    <w:rsid w:val="00D43BD2"/>
    <w:rsid w:val="00D626B0"/>
    <w:rsid w:val="00D65DA8"/>
    <w:rsid w:val="00D86327"/>
    <w:rsid w:val="00D87745"/>
    <w:rsid w:val="00D87873"/>
    <w:rsid w:val="00DB48D2"/>
    <w:rsid w:val="00DC33DB"/>
    <w:rsid w:val="00DD215D"/>
    <w:rsid w:val="00E1124D"/>
    <w:rsid w:val="00E14B65"/>
    <w:rsid w:val="00E27E79"/>
    <w:rsid w:val="00E320DC"/>
    <w:rsid w:val="00E34E80"/>
    <w:rsid w:val="00E461AE"/>
    <w:rsid w:val="00E5403C"/>
    <w:rsid w:val="00EB307E"/>
    <w:rsid w:val="00EE3FFD"/>
    <w:rsid w:val="00F5258F"/>
    <w:rsid w:val="00F60825"/>
    <w:rsid w:val="00F634EF"/>
    <w:rsid w:val="00F6430B"/>
    <w:rsid w:val="00F66403"/>
    <w:rsid w:val="00F80417"/>
    <w:rsid w:val="00F8468B"/>
    <w:rsid w:val="00FA05CC"/>
    <w:rsid w:val="00FA4C43"/>
    <w:rsid w:val="00FC11D3"/>
    <w:rsid w:val="00FC16C5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665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0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7D40-855A-4127-B615-5264784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34</cp:revision>
  <cp:lastPrinted>2016-10-25T04:42:00Z</cp:lastPrinted>
  <dcterms:created xsi:type="dcterms:W3CDTF">2016-10-18T04:26:00Z</dcterms:created>
  <dcterms:modified xsi:type="dcterms:W3CDTF">2016-10-31T02:11:00Z</dcterms:modified>
</cp:coreProperties>
</file>